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AAF87" w14:textId="1142424C" w:rsidR="00653C3D" w:rsidRDefault="00653C3D" w:rsidP="00653C3D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bookmarkStart w:id="0" w:name="_GoBack"/>
      <w:bookmarkEnd w:id="0"/>
      <w:r w:rsidRPr="0021555F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ЗАЯВКА-СОГЛАСИЕ НА ПОЛУЧЕНИЕ «КОМПЛЕКСНОЙ УСЛУГИ»</w:t>
      </w:r>
    </w:p>
    <w:p w14:paraId="35F6235E" w14:textId="77777777" w:rsidR="00653C3D" w:rsidRDefault="00653C3D" w:rsidP="00653C3D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3F6C9513" w14:textId="77777777" w:rsidR="00653C3D" w:rsidRPr="0021555F" w:rsidRDefault="00653C3D" w:rsidP="00653C3D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Раздел 1.</w:t>
      </w:r>
    </w:p>
    <w:p w14:paraId="439FDB3C" w14:textId="3BD03CE8" w:rsidR="00653C3D" w:rsidRPr="00AE74BD" w:rsidRDefault="00653C3D" w:rsidP="00653C3D">
      <w:pPr>
        <w:shd w:val="clear" w:color="auto" w:fill="FFFFFF" w:themeFill="background1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AE74BD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Ожидаемый эффект от получения</w:t>
      </w:r>
      <w:r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к</w:t>
      </w:r>
      <w:r w:rsidRPr="00AE74BD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омплексной</w:t>
      </w:r>
      <w:r w:rsidRPr="00420125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у</w:t>
      </w:r>
      <w:r w:rsidRPr="00AE74BD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слуги</w:t>
      </w:r>
      <w:r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«</w:t>
      </w:r>
      <w:r w:rsidRPr="00C34898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Разработка франшиз для субъектов малого и среднего предпринимательства</w:t>
      </w:r>
      <w:r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»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AA64C3" w14:textId="77777777" w:rsidR="00653C3D" w:rsidRPr="0021555F" w:rsidRDefault="00653C3D" w:rsidP="00653C3D">
      <w:pPr>
        <w:shd w:val="clear" w:color="auto" w:fill="FFFFFF" w:themeFill="background1"/>
        <w:spacing w:before="60" w:after="60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21555F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</w:t>
      </w:r>
      <w:r w:rsidRPr="0021555F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 Информация о заявителе: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0"/>
        <w:gridCol w:w="5396"/>
      </w:tblGrid>
      <w:tr w:rsidR="00653C3D" w:rsidRPr="0021555F" w14:paraId="48E8A68C" w14:textId="77777777" w:rsidTr="00653C3D">
        <w:tc>
          <w:tcPr>
            <w:tcW w:w="3960" w:type="dxa"/>
            <w:shd w:val="clear" w:color="auto" w:fill="auto"/>
          </w:tcPr>
          <w:p w14:paraId="31E8701F" w14:textId="77777777" w:rsidR="00653C3D" w:rsidRDefault="00653C3D" w:rsidP="0064513A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AE74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олное наименование и организационно-правовая форма юридического лица</w:t>
            </w:r>
            <w:r w:rsidRPr="002155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/ индивидуального предпринимателя </w:t>
            </w:r>
          </w:p>
          <w:p w14:paraId="3D222297" w14:textId="77777777" w:rsidR="00653C3D" w:rsidRPr="0021555F" w:rsidRDefault="00653C3D" w:rsidP="0064513A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6" w:type="dxa"/>
            <w:shd w:val="clear" w:color="auto" w:fill="auto"/>
          </w:tcPr>
          <w:p w14:paraId="6195BFB6" w14:textId="77777777" w:rsidR="00653C3D" w:rsidRPr="0021555F" w:rsidRDefault="00653C3D" w:rsidP="0064513A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3C3D" w:rsidRPr="0021555F" w14:paraId="2A0D4288" w14:textId="77777777" w:rsidTr="00653C3D">
        <w:tc>
          <w:tcPr>
            <w:tcW w:w="3960" w:type="dxa"/>
            <w:shd w:val="clear" w:color="auto" w:fill="auto"/>
          </w:tcPr>
          <w:p w14:paraId="204A2540" w14:textId="77777777" w:rsidR="00653C3D" w:rsidRDefault="00653C3D" w:rsidP="0064513A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74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/КПП/ОГРН</w:t>
            </w:r>
            <w:r w:rsidRPr="00AE74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юридического лица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  <w:p w14:paraId="5783BA4D" w14:textId="77777777" w:rsidR="00653C3D" w:rsidRDefault="00653C3D" w:rsidP="0064513A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738F02B2" w14:textId="77777777" w:rsidR="00653C3D" w:rsidRPr="0021555F" w:rsidRDefault="00653C3D" w:rsidP="0064513A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6" w:type="dxa"/>
            <w:shd w:val="clear" w:color="auto" w:fill="auto"/>
          </w:tcPr>
          <w:p w14:paraId="506767FD" w14:textId="77777777" w:rsidR="00653C3D" w:rsidRPr="0021555F" w:rsidRDefault="00653C3D" w:rsidP="0064513A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3C3D" w:rsidRPr="0021555F" w14:paraId="29DA3C0F" w14:textId="77777777" w:rsidTr="00653C3D">
        <w:tc>
          <w:tcPr>
            <w:tcW w:w="3960" w:type="dxa"/>
            <w:shd w:val="clear" w:color="auto" w:fill="auto"/>
          </w:tcPr>
          <w:p w14:paraId="59BE2B47" w14:textId="77777777" w:rsidR="00653C3D" w:rsidRDefault="00653C3D" w:rsidP="0064513A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ИНН/ОГРНИП</w:t>
            </w:r>
            <w:r w:rsidRPr="00AE74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индивидуального предпринимателя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  <w:p w14:paraId="6F8F34C2" w14:textId="77777777" w:rsidR="00653C3D" w:rsidRDefault="00653C3D" w:rsidP="0064513A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63E7DAE1" w14:textId="77777777" w:rsidR="00653C3D" w:rsidRPr="00AE74BD" w:rsidRDefault="00653C3D" w:rsidP="0064513A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6" w:type="dxa"/>
            <w:shd w:val="clear" w:color="auto" w:fill="auto"/>
          </w:tcPr>
          <w:p w14:paraId="50C4D2DD" w14:textId="77777777" w:rsidR="00653C3D" w:rsidRPr="0021555F" w:rsidRDefault="00653C3D" w:rsidP="0064513A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3C3D" w:rsidRPr="0021555F" w14:paraId="573B05EF" w14:textId="77777777" w:rsidTr="00653C3D">
        <w:tc>
          <w:tcPr>
            <w:tcW w:w="3960" w:type="dxa"/>
            <w:shd w:val="clear" w:color="auto" w:fill="auto"/>
          </w:tcPr>
          <w:p w14:paraId="343EC1C6" w14:textId="77777777" w:rsidR="00653C3D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Юридический а</w:t>
            </w:r>
            <w:r w:rsidRPr="002155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дрес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/фактический адрес для юридического лица (с почтовым индексом)</w:t>
            </w:r>
            <w:r w:rsidRPr="002155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:</w:t>
            </w:r>
          </w:p>
          <w:p w14:paraId="669C96DA" w14:textId="77777777" w:rsidR="00653C3D" w:rsidRPr="0021555F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6" w:type="dxa"/>
            <w:shd w:val="clear" w:color="auto" w:fill="auto"/>
          </w:tcPr>
          <w:p w14:paraId="205425CE" w14:textId="77777777" w:rsidR="00653C3D" w:rsidRPr="0021555F" w:rsidRDefault="00653C3D" w:rsidP="0064513A">
            <w:pPr>
              <w:shd w:val="clear" w:color="auto" w:fill="FFFFFF" w:themeFill="background1"/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3C3D" w:rsidRPr="0021555F" w14:paraId="0FD4A4EE" w14:textId="77777777" w:rsidTr="00653C3D">
        <w:tc>
          <w:tcPr>
            <w:tcW w:w="3960" w:type="dxa"/>
            <w:shd w:val="clear" w:color="auto" w:fill="auto"/>
          </w:tcPr>
          <w:p w14:paraId="0E5F8136" w14:textId="77777777" w:rsidR="00653C3D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Адрес по прописке</w:t>
            </w:r>
            <w:r w:rsidRPr="00AE74B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/фактический адрес для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индивидуального предпринимателя (с почтовым индексом)</w:t>
            </w:r>
            <w:r w:rsidRPr="00AE74B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:</w:t>
            </w:r>
          </w:p>
          <w:p w14:paraId="00ECB0DD" w14:textId="77777777" w:rsidR="00653C3D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96" w:type="dxa"/>
            <w:shd w:val="clear" w:color="auto" w:fill="auto"/>
          </w:tcPr>
          <w:p w14:paraId="1349C343" w14:textId="77777777" w:rsidR="00653C3D" w:rsidRPr="0021555F" w:rsidRDefault="00653C3D" w:rsidP="0064513A">
            <w:pPr>
              <w:shd w:val="clear" w:color="auto" w:fill="FFFFFF" w:themeFill="background1"/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3C3D" w:rsidRPr="0021555F" w14:paraId="122A4589" w14:textId="77777777" w:rsidTr="00653C3D">
        <w:tc>
          <w:tcPr>
            <w:tcW w:w="3960" w:type="dxa"/>
            <w:shd w:val="clear" w:color="auto" w:fill="auto"/>
          </w:tcPr>
          <w:p w14:paraId="6BC7F74B" w14:textId="77777777" w:rsidR="00653C3D" w:rsidRPr="0021555F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Контактный номер т</w:t>
            </w:r>
            <w:r w:rsidRPr="002155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елефон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а</w:t>
            </w:r>
            <w:r w:rsidRPr="002155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5396" w:type="dxa"/>
            <w:shd w:val="clear" w:color="auto" w:fill="auto"/>
          </w:tcPr>
          <w:p w14:paraId="7166DC9C" w14:textId="77777777" w:rsidR="00653C3D" w:rsidRPr="0021555F" w:rsidRDefault="00653C3D" w:rsidP="0064513A">
            <w:pPr>
              <w:shd w:val="clear" w:color="auto" w:fill="FFFFFF" w:themeFill="background1"/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3C3D" w:rsidRPr="0021555F" w14:paraId="44BF71FF" w14:textId="77777777" w:rsidTr="00653C3D">
        <w:tc>
          <w:tcPr>
            <w:tcW w:w="3960" w:type="dxa"/>
            <w:shd w:val="clear" w:color="auto" w:fill="auto"/>
          </w:tcPr>
          <w:p w14:paraId="7ABA4BCB" w14:textId="77777777" w:rsidR="00653C3D" w:rsidRPr="0021555F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155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Электронная почта:</w:t>
            </w:r>
          </w:p>
        </w:tc>
        <w:tc>
          <w:tcPr>
            <w:tcW w:w="5396" w:type="dxa"/>
            <w:shd w:val="clear" w:color="auto" w:fill="auto"/>
          </w:tcPr>
          <w:p w14:paraId="57FA9F55" w14:textId="77777777" w:rsidR="00653C3D" w:rsidRPr="0021555F" w:rsidRDefault="00653C3D" w:rsidP="0064513A">
            <w:pPr>
              <w:shd w:val="clear" w:color="auto" w:fill="FFFFFF" w:themeFill="background1"/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3C3D" w:rsidRPr="0021555F" w14:paraId="74390957" w14:textId="77777777" w:rsidTr="00653C3D">
        <w:tc>
          <w:tcPr>
            <w:tcW w:w="3960" w:type="dxa"/>
            <w:shd w:val="clear" w:color="auto" w:fill="auto"/>
          </w:tcPr>
          <w:p w14:paraId="7F850F9C" w14:textId="77777777" w:rsidR="00653C3D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249E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Руководитель юридического лица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  <w:p w14:paraId="2EB4DAEB" w14:textId="77777777" w:rsidR="00653C3D" w:rsidRPr="0021555F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(Ф. И. О. полностью):</w:t>
            </w:r>
          </w:p>
        </w:tc>
        <w:tc>
          <w:tcPr>
            <w:tcW w:w="5396" w:type="dxa"/>
            <w:shd w:val="clear" w:color="auto" w:fill="auto"/>
          </w:tcPr>
          <w:p w14:paraId="6B3F3DF6" w14:textId="77777777" w:rsidR="00653C3D" w:rsidRPr="0021555F" w:rsidRDefault="00653C3D" w:rsidP="0064513A">
            <w:pPr>
              <w:shd w:val="clear" w:color="auto" w:fill="FFFFFF" w:themeFill="background1"/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3C3D" w:rsidRPr="0021555F" w14:paraId="64CCE3D3" w14:textId="77777777" w:rsidTr="00653C3D">
        <w:tc>
          <w:tcPr>
            <w:tcW w:w="3960" w:type="dxa"/>
            <w:shd w:val="clear" w:color="auto" w:fill="auto"/>
          </w:tcPr>
          <w:p w14:paraId="4B283BED" w14:textId="77777777" w:rsidR="00653C3D" w:rsidRPr="0021555F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155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ИНН руководителя </w:t>
            </w:r>
            <w:r w:rsidRPr="00124B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юридического лица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5396" w:type="dxa"/>
            <w:shd w:val="clear" w:color="auto" w:fill="auto"/>
          </w:tcPr>
          <w:p w14:paraId="618FCD89" w14:textId="77777777" w:rsidR="00653C3D" w:rsidRPr="0021555F" w:rsidRDefault="00653C3D" w:rsidP="0064513A">
            <w:pPr>
              <w:shd w:val="clear" w:color="auto" w:fill="FFFFFF" w:themeFill="background1"/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3C3D" w:rsidRPr="0021555F" w14:paraId="484F0672" w14:textId="77777777" w:rsidTr="00653C3D">
        <w:tc>
          <w:tcPr>
            <w:tcW w:w="3960" w:type="dxa"/>
            <w:shd w:val="clear" w:color="auto" w:fill="auto"/>
          </w:tcPr>
          <w:p w14:paraId="234CF470" w14:textId="77777777" w:rsidR="00653C3D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249E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Документы, подтверждающие полномочия руководителя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:</w:t>
            </w:r>
          </w:p>
          <w:p w14:paraId="5A4A3DE9" w14:textId="77777777" w:rsidR="00653C3D" w:rsidRPr="0021555F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96" w:type="dxa"/>
            <w:shd w:val="clear" w:color="auto" w:fill="auto"/>
          </w:tcPr>
          <w:p w14:paraId="6D35E996" w14:textId="77777777" w:rsidR="00653C3D" w:rsidRPr="0021555F" w:rsidRDefault="00653C3D" w:rsidP="0064513A">
            <w:pPr>
              <w:shd w:val="clear" w:color="auto" w:fill="FFFFFF" w:themeFill="background1"/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3C3D" w:rsidRPr="0021555F" w14:paraId="65857FEE" w14:textId="77777777" w:rsidTr="00653C3D">
        <w:tc>
          <w:tcPr>
            <w:tcW w:w="3960" w:type="dxa"/>
            <w:shd w:val="clear" w:color="auto" w:fill="auto"/>
          </w:tcPr>
          <w:p w14:paraId="1AB70D12" w14:textId="77777777" w:rsidR="00653C3D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074F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Основной вид деятельности по ОКВЭД</w:t>
            </w:r>
          </w:p>
          <w:p w14:paraId="7B7D3437" w14:textId="77777777" w:rsidR="00653C3D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(с расшифровкой):</w:t>
            </w:r>
          </w:p>
          <w:p w14:paraId="0D492987" w14:textId="77777777" w:rsidR="00653C3D" w:rsidRPr="0021555F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96" w:type="dxa"/>
            <w:shd w:val="clear" w:color="auto" w:fill="auto"/>
          </w:tcPr>
          <w:p w14:paraId="4ACAEA26" w14:textId="77777777" w:rsidR="00653C3D" w:rsidRPr="0021555F" w:rsidRDefault="00653C3D" w:rsidP="0064513A">
            <w:pPr>
              <w:shd w:val="clear" w:color="auto" w:fill="FFFFFF" w:themeFill="background1"/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3C3D" w:rsidRPr="0021555F" w14:paraId="7BE62579" w14:textId="77777777" w:rsidTr="00653C3D">
        <w:tc>
          <w:tcPr>
            <w:tcW w:w="3960" w:type="dxa"/>
            <w:shd w:val="clear" w:color="auto" w:fill="auto"/>
          </w:tcPr>
          <w:p w14:paraId="4D89BC48" w14:textId="77777777" w:rsidR="00653C3D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074F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Дополнительные виды деятельности по ОКВЭД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124B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(с расшифровкой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):</w:t>
            </w:r>
          </w:p>
          <w:p w14:paraId="3808E26F" w14:textId="77777777" w:rsidR="00653C3D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14:paraId="47E392B7" w14:textId="77777777" w:rsidR="00653C3D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14:paraId="008060E2" w14:textId="77777777" w:rsidR="00653C3D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14:paraId="58116EE1" w14:textId="77777777" w:rsidR="00653C3D" w:rsidRPr="00B074F4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96" w:type="dxa"/>
            <w:shd w:val="clear" w:color="auto" w:fill="auto"/>
          </w:tcPr>
          <w:p w14:paraId="2FD79118" w14:textId="77777777" w:rsidR="00653C3D" w:rsidRPr="0021555F" w:rsidRDefault="00653C3D" w:rsidP="0064513A">
            <w:pPr>
              <w:shd w:val="clear" w:color="auto" w:fill="FFFFFF" w:themeFill="background1"/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3C3D" w:rsidRPr="0021555F" w14:paraId="2DA12634" w14:textId="77777777" w:rsidTr="00653C3D">
        <w:tc>
          <w:tcPr>
            <w:tcW w:w="3960" w:type="dxa"/>
            <w:shd w:val="clear" w:color="auto" w:fill="auto"/>
          </w:tcPr>
          <w:p w14:paraId="47389867" w14:textId="77777777" w:rsidR="00653C3D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074F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Место осуществления предпринимательской деятельности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:</w:t>
            </w:r>
          </w:p>
          <w:p w14:paraId="613B9496" w14:textId="77777777" w:rsidR="00653C3D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14:paraId="45C03148" w14:textId="77777777" w:rsidR="00653C3D" w:rsidRPr="00B074F4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96" w:type="dxa"/>
            <w:shd w:val="clear" w:color="auto" w:fill="auto"/>
          </w:tcPr>
          <w:p w14:paraId="792F7B7B" w14:textId="77777777" w:rsidR="00653C3D" w:rsidRPr="0021555F" w:rsidRDefault="00653C3D" w:rsidP="0064513A">
            <w:pPr>
              <w:shd w:val="clear" w:color="auto" w:fill="FFFFFF" w:themeFill="background1"/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3C3D" w:rsidRPr="0021555F" w14:paraId="28D2F9C4" w14:textId="77777777" w:rsidTr="00653C3D">
        <w:tc>
          <w:tcPr>
            <w:tcW w:w="3960" w:type="dxa"/>
            <w:shd w:val="clear" w:color="auto" w:fill="auto"/>
          </w:tcPr>
          <w:p w14:paraId="1A4370EF" w14:textId="77777777" w:rsidR="00653C3D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Краткое описание деятельности организации:</w:t>
            </w:r>
          </w:p>
          <w:p w14:paraId="285044B6" w14:textId="77777777" w:rsidR="00653C3D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14:paraId="2A68C353" w14:textId="77777777" w:rsidR="00653C3D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14:paraId="101A0C64" w14:textId="77777777" w:rsidR="00653C3D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14:paraId="525A0582" w14:textId="77777777" w:rsidR="00653C3D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14:paraId="62923A5F" w14:textId="77777777" w:rsidR="00653C3D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14:paraId="1ED628CD" w14:textId="77777777" w:rsidR="00653C3D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14:paraId="18E81598" w14:textId="77777777" w:rsidR="00653C3D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14:paraId="1A9128E2" w14:textId="77777777" w:rsidR="00653C3D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14:paraId="4DDA3693" w14:textId="77777777" w:rsidR="00653C3D" w:rsidRPr="00B074F4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96" w:type="dxa"/>
            <w:shd w:val="clear" w:color="auto" w:fill="auto"/>
          </w:tcPr>
          <w:p w14:paraId="476C8263" w14:textId="77777777" w:rsidR="00653C3D" w:rsidRPr="0021555F" w:rsidRDefault="00653C3D" w:rsidP="0064513A">
            <w:pPr>
              <w:shd w:val="clear" w:color="auto" w:fill="FFFFFF" w:themeFill="background1"/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3C3D" w:rsidRPr="0021555F" w14:paraId="043D77D1" w14:textId="77777777" w:rsidTr="00653C3D">
        <w:tc>
          <w:tcPr>
            <w:tcW w:w="3960" w:type="dxa"/>
            <w:shd w:val="clear" w:color="auto" w:fill="auto"/>
          </w:tcPr>
          <w:p w14:paraId="40C499F6" w14:textId="77777777" w:rsidR="00653C3D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 xml:space="preserve">Номер регистрации товарного знака </w:t>
            </w:r>
            <w:r w:rsidRPr="001B35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субъекта малого и среднего предпринимательства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(наличие обязательно)</w:t>
            </w:r>
          </w:p>
        </w:tc>
        <w:tc>
          <w:tcPr>
            <w:tcW w:w="5396" w:type="dxa"/>
            <w:shd w:val="clear" w:color="auto" w:fill="auto"/>
          </w:tcPr>
          <w:p w14:paraId="51535054" w14:textId="77777777" w:rsidR="00653C3D" w:rsidRPr="0021555F" w:rsidRDefault="00653C3D" w:rsidP="0064513A">
            <w:pPr>
              <w:shd w:val="clear" w:color="auto" w:fill="FFFFFF" w:themeFill="background1"/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53C3D" w:rsidRPr="0021555F" w14:paraId="73E12BAB" w14:textId="77777777" w:rsidTr="00653C3D">
        <w:tc>
          <w:tcPr>
            <w:tcW w:w="3960" w:type="dxa"/>
            <w:shd w:val="clear" w:color="auto" w:fill="auto"/>
          </w:tcPr>
          <w:p w14:paraId="452A4379" w14:textId="77777777" w:rsidR="00653C3D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Оборот субъекта малого и среднего предпринимательства (юридическое лицо, индивидуальный предприниматель) за: </w:t>
            </w:r>
          </w:p>
          <w:p w14:paraId="016B5BCB" w14:textId="77777777" w:rsidR="00653C3D" w:rsidRPr="00B074F4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96" w:type="dxa"/>
            <w:shd w:val="clear" w:color="auto" w:fill="auto"/>
          </w:tcPr>
          <w:p w14:paraId="0EAD1E44" w14:textId="77777777" w:rsidR="00653C3D" w:rsidRDefault="00653C3D" w:rsidP="0064513A">
            <w:pPr>
              <w:shd w:val="clear" w:color="auto" w:fill="FFFFFF" w:themeFill="background1"/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год ____________________ тыс. рублей;</w:t>
            </w:r>
          </w:p>
          <w:p w14:paraId="226ECDEE" w14:textId="77777777" w:rsidR="00653C3D" w:rsidRDefault="00653C3D" w:rsidP="0064513A">
            <w:pPr>
              <w:shd w:val="clear" w:color="auto" w:fill="FFFFFF" w:themeFill="background1"/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 год ____________________ тыс. рублей;</w:t>
            </w:r>
          </w:p>
          <w:p w14:paraId="0FDEDD6C" w14:textId="77777777" w:rsidR="00653C3D" w:rsidRPr="0021555F" w:rsidRDefault="00653C3D" w:rsidP="0064513A">
            <w:pPr>
              <w:shd w:val="clear" w:color="auto" w:fill="FFFFFF" w:themeFill="background1"/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 год (на текущую дату) ____________________ тыс. рублей.</w:t>
            </w:r>
          </w:p>
        </w:tc>
      </w:tr>
      <w:tr w:rsidR="00653C3D" w:rsidRPr="0021555F" w14:paraId="0A123227" w14:textId="77777777" w:rsidTr="00653C3D">
        <w:tc>
          <w:tcPr>
            <w:tcW w:w="3960" w:type="dxa"/>
            <w:shd w:val="clear" w:color="auto" w:fill="auto"/>
          </w:tcPr>
          <w:p w14:paraId="205546DB" w14:textId="77777777" w:rsidR="00653C3D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973D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Объем налоговых поступлений в бюджеты всех уровней бюджетной системы Российской Федерации:</w:t>
            </w:r>
          </w:p>
        </w:tc>
        <w:tc>
          <w:tcPr>
            <w:tcW w:w="5396" w:type="dxa"/>
            <w:shd w:val="clear" w:color="auto" w:fill="auto"/>
          </w:tcPr>
          <w:p w14:paraId="028C07DE" w14:textId="77777777" w:rsidR="00653C3D" w:rsidRPr="002973DD" w:rsidRDefault="00653C3D" w:rsidP="0064513A">
            <w:pPr>
              <w:shd w:val="clear" w:color="auto" w:fill="FFFFFF" w:themeFill="background1"/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73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r w:rsidRPr="002973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 ____________________ тыс. рублей;</w:t>
            </w:r>
          </w:p>
          <w:p w14:paraId="51168DFD" w14:textId="77777777" w:rsidR="00653C3D" w:rsidRPr="002973DD" w:rsidRDefault="00653C3D" w:rsidP="0064513A">
            <w:pPr>
              <w:shd w:val="clear" w:color="auto" w:fill="FFFFFF" w:themeFill="background1"/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73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  <w:r w:rsidRPr="002973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 ____________________ тыс. рублей;</w:t>
            </w:r>
          </w:p>
          <w:p w14:paraId="6952018B" w14:textId="77777777" w:rsidR="00653C3D" w:rsidRDefault="00653C3D" w:rsidP="0064513A">
            <w:pPr>
              <w:shd w:val="clear" w:color="auto" w:fill="FFFFFF" w:themeFill="background1"/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73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2973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 (на текущую дату) ____________________ тыс. рублей.</w:t>
            </w:r>
          </w:p>
        </w:tc>
      </w:tr>
      <w:tr w:rsidR="00653C3D" w:rsidRPr="0021555F" w14:paraId="6809670C" w14:textId="77777777" w:rsidTr="00653C3D">
        <w:tc>
          <w:tcPr>
            <w:tcW w:w="3960" w:type="dxa"/>
            <w:shd w:val="clear" w:color="auto" w:fill="auto"/>
          </w:tcPr>
          <w:p w14:paraId="771AB0EC" w14:textId="77777777" w:rsidR="00653C3D" w:rsidRPr="002973DD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973D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Среднесписочная численность работников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в организации</w:t>
            </w:r>
            <w:r w:rsidRPr="002973D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5396" w:type="dxa"/>
            <w:shd w:val="clear" w:color="auto" w:fill="auto"/>
          </w:tcPr>
          <w:p w14:paraId="560234C2" w14:textId="77777777" w:rsidR="00653C3D" w:rsidRPr="002973DD" w:rsidRDefault="00653C3D" w:rsidP="0064513A">
            <w:pPr>
              <w:shd w:val="clear" w:color="auto" w:fill="FFFFFF" w:themeFill="background1"/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73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r w:rsidRPr="002973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 ____________________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  <w:r w:rsidRPr="002973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;</w:t>
            </w:r>
          </w:p>
          <w:p w14:paraId="2DAEED64" w14:textId="77777777" w:rsidR="00653C3D" w:rsidRPr="002973DD" w:rsidRDefault="00653C3D" w:rsidP="0064513A">
            <w:pPr>
              <w:shd w:val="clear" w:color="auto" w:fill="FFFFFF" w:themeFill="background1"/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73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  <w:r w:rsidRPr="002973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 ____________________ чел.;</w:t>
            </w:r>
          </w:p>
          <w:p w14:paraId="2AD5D2EC" w14:textId="77777777" w:rsidR="00653C3D" w:rsidRPr="00A249E6" w:rsidRDefault="00653C3D" w:rsidP="0064513A">
            <w:pPr>
              <w:shd w:val="clear" w:color="auto" w:fill="FFFFFF" w:themeFill="background1"/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73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2973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 (на текущую дату) ____________________ чел.</w:t>
            </w:r>
          </w:p>
        </w:tc>
      </w:tr>
      <w:tr w:rsidR="00653C3D" w:rsidRPr="0021555F" w14:paraId="7CAF6C15" w14:textId="77777777" w:rsidTr="00653C3D">
        <w:tc>
          <w:tcPr>
            <w:tcW w:w="3960" w:type="dxa"/>
            <w:shd w:val="clear" w:color="auto" w:fill="auto"/>
          </w:tcPr>
          <w:p w14:paraId="4BC323DB" w14:textId="77777777" w:rsidR="00653C3D" w:rsidRPr="00A249E6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249E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Количество вновь созданных рабочих мест:</w:t>
            </w:r>
          </w:p>
          <w:p w14:paraId="18436300" w14:textId="77777777" w:rsidR="00653C3D" w:rsidRPr="002973DD" w:rsidRDefault="00653C3D" w:rsidP="0064513A">
            <w:pPr>
              <w:shd w:val="clear" w:color="auto" w:fill="FFFFFF" w:themeFill="background1"/>
              <w:spacing w:before="60" w:after="6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96" w:type="dxa"/>
            <w:shd w:val="clear" w:color="auto" w:fill="auto"/>
          </w:tcPr>
          <w:p w14:paraId="6C39B3B1" w14:textId="77777777" w:rsidR="00653C3D" w:rsidRPr="00A249E6" w:rsidRDefault="00653C3D" w:rsidP="0064513A">
            <w:pPr>
              <w:shd w:val="clear" w:color="auto" w:fill="FFFFFF" w:themeFill="background1"/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49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A249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 (на текущую дату) ____________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</w:t>
            </w:r>
            <w:r w:rsidRPr="00A249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_____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</w:tr>
    </w:tbl>
    <w:p w14:paraId="70D25949" w14:textId="77777777" w:rsidR="00653C3D" w:rsidRPr="0021555F" w:rsidRDefault="00653C3D" w:rsidP="00653C3D">
      <w:pPr>
        <w:widowControl w:val="0"/>
        <w:shd w:val="clear" w:color="auto" w:fill="FFFFFF" w:themeFill="background1"/>
        <w:autoSpaceDE w:val="0"/>
        <w:autoSpaceDN w:val="0"/>
        <w:adjustRightInd w:val="0"/>
        <w:spacing w:before="60" w:after="60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21555F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3</w:t>
      </w:r>
      <w:r w:rsidRPr="0021555F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 Сведения о «комплексной услуге»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- </w:t>
      </w:r>
      <w:r w:rsidRPr="00C34898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Разработка франшиз для субъектов малого и среднего предпринимательства: аудит бизнеса и анализ рынка, разработка состава франшизы, разработка пакета франшизы (определение стоимости), создание финансовой модели франшизы, юридическая упаковка, презентация франшизы, рекомендации по ее продаже</w:t>
      </w:r>
      <w:r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6"/>
        <w:gridCol w:w="6530"/>
      </w:tblGrid>
      <w:tr w:rsidR="00653C3D" w:rsidRPr="0021555F" w14:paraId="53AC3A77" w14:textId="77777777" w:rsidTr="00653C3D">
        <w:tc>
          <w:tcPr>
            <w:tcW w:w="2826" w:type="dxa"/>
            <w:shd w:val="clear" w:color="auto" w:fill="auto"/>
          </w:tcPr>
          <w:p w14:paraId="50B848DE" w14:textId="77777777" w:rsidR="00653C3D" w:rsidRPr="0021555F" w:rsidRDefault="00653C3D" w:rsidP="0064513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155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услуг в составе комплекса:</w:t>
            </w:r>
          </w:p>
          <w:p w14:paraId="48D05686" w14:textId="77777777" w:rsidR="00653C3D" w:rsidRPr="0021555F" w:rsidRDefault="00653C3D" w:rsidP="0064513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7B941F67" w14:textId="77777777" w:rsidR="00653C3D" w:rsidRPr="0021555F" w:rsidRDefault="00653C3D" w:rsidP="0064513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0" w:type="dxa"/>
            <w:shd w:val="clear" w:color="auto" w:fill="auto"/>
          </w:tcPr>
          <w:p w14:paraId="7C85B29E" w14:textId="77777777" w:rsidR="00653C3D" w:rsidRPr="00742C72" w:rsidRDefault="00653C3D" w:rsidP="00653C3D">
            <w:pPr>
              <w:pStyle w:val="a3"/>
              <w:numPr>
                <w:ilvl w:val="1"/>
                <w:numId w:val="1"/>
              </w:numPr>
              <w:shd w:val="clear" w:color="auto" w:fill="FFFFFF" w:themeFill="background1"/>
              <w:spacing w:line="240" w:lineRule="atLeast"/>
              <w:ind w:left="0" w:firstLine="0"/>
              <w:jc w:val="both"/>
              <w:rPr>
                <w:rFonts w:ascii="Times New Roman" w:eastAsia="Courier New" w:hAnsi="Times New Roman" w:cs="Times New Roman"/>
                <w:sz w:val="18"/>
                <w:szCs w:val="18"/>
                <w:lang w:eastAsia="ru-RU"/>
              </w:rPr>
            </w:pPr>
            <w:bookmarkStart w:id="1" w:name="_Hlk81493462"/>
            <w:r w:rsidRPr="00742C72">
              <w:rPr>
                <w:rFonts w:ascii="Times New Roman" w:eastAsia="Courier New" w:hAnsi="Times New Roman" w:cs="Times New Roman"/>
                <w:sz w:val="18"/>
                <w:szCs w:val="18"/>
                <w:lang w:eastAsia="ru-RU"/>
              </w:rPr>
              <w:t>Проведение расширенной оценки количественных и качественных показателей деятельности субъекта малого и среднего предпринимательства (скоринг)</w:t>
            </w:r>
            <w:r>
              <w:rPr>
                <w:rFonts w:ascii="Times New Roman" w:eastAsia="Courier New" w:hAnsi="Times New Roman" w:cs="Times New Roman"/>
                <w:sz w:val="18"/>
                <w:szCs w:val="18"/>
                <w:lang w:eastAsia="ru-RU"/>
              </w:rPr>
              <w:t>;</w:t>
            </w:r>
          </w:p>
          <w:p w14:paraId="30224F83" w14:textId="77777777" w:rsidR="00653C3D" w:rsidRPr="00AB65A8" w:rsidRDefault="00653C3D" w:rsidP="00653C3D">
            <w:pPr>
              <w:pStyle w:val="a3"/>
              <w:numPr>
                <w:ilvl w:val="1"/>
                <w:numId w:val="1"/>
              </w:numPr>
              <w:shd w:val="clear" w:color="auto" w:fill="FFFFFF" w:themeFill="background1"/>
              <w:spacing w:line="240" w:lineRule="atLeast"/>
              <w:ind w:left="0" w:firstLine="0"/>
              <w:jc w:val="both"/>
              <w:rPr>
                <w:rFonts w:ascii="Times New Roman" w:eastAsia="Courier New" w:hAnsi="Times New Roman" w:cs="Times New Roman"/>
                <w:sz w:val="18"/>
                <w:szCs w:val="18"/>
                <w:lang w:eastAsia="ru-RU"/>
              </w:rPr>
            </w:pPr>
            <w:r w:rsidRPr="00AB65A8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FFFFF"/>
              </w:rPr>
              <w:t>Консультирование-обучение, которое включает в себя подготовку и предоставление квалифицированного обучения и консультирования с разъяснениями по вопросам, связанным с разработкой франшиз для субъектов малого и среднего предпринимательства, а именно аудит бизнеса и анализ рынка, разработка состава франшизы, разработка пакета франшизы (определение стоимости), создание финансовой модели франшизы, юридическая упаковка, презентация франшизы, рекомендации по её продаже;</w:t>
            </w:r>
          </w:p>
          <w:p w14:paraId="2F510EA9" w14:textId="77777777" w:rsidR="00653C3D" w:rsidRPr="0021555F" w:rsidRDefault="00653C3D" w:rsidP="00653C3D">
            <w:pPr>
              <w:pStyle w:val="a3"/>
              <w:numPr>
                <w:ilvl w:val="1"/>
                <w:numId w:val="1"/>
              </w:numPr>
              <w:shd w:val="clear" w:color="auto" w:fill="FFFFFF" w:themeFill="background1"/>
              <w:spacing w:line="240" w:lineRule="atLeast"/>
              <w:ind w:left="0" w:firstLine="0"/>
              <w:jc w:val="both"/>
              <w:rPr>
                <w:rFonts w:ascii="Times New Roman" w:eastAsia="Courier New" w:hAnsi="Times New Roman" w:cs="Times New Roman"/>
                <w:sz w:val="18"/>
                <w:szCs w:val="18"/>
                <w:lang w:eastAsia="ru-RU"/>
              </w:rPr>
            </w:pPr>
            <w:r w:rsidRPr="00AB65A8">
              <w:rPr>
                <w:rFonts w:ascii="Times New Roman" w:hAnsi="Times New Roman" w:cs="Times New Roman"/>
                <w:sz w:val="18"/>
                <w:szCs w:val="18"/>
              </w:rPr>
              <w:t>Разработка франшизы: аудит бизнеса и анализ рынка, разработка состава франшизы, разработка пакета франшизы (определение стоимости), создание финансовой модели франшизы, юридическая упаковка, презентация франшизы, рекомендации по её продаже.</w:t>
            </w:r>
            <w:bookmarkEnd w:id="1"/>
          </w:p>
        </w:tc>
      </w:tr>
      <w:tr w:rsidR="00653C3D" w:rsidRPr="0021555F" w14:paraId="45A4C40C" w14:textId="77777777" w:rsidTr="00653C3D">
        <w:tc>
          <w:tcPr>
            <w:tcW w:w="2826" w:type="dxa"/>
            <w:shd w:val="clear" w:color="auto" w:fill="auto"/>
          </w:tcPr>
          <w:p w14:paraId="114BD59A" w14:textId="77777777" w:rsidR="00653C3D" w:rsidRPr="0021555F" w:rsidRDefault="00653C3D" w:rsidP="0064513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155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Дата/срок оказания услуги:</w:t>
            </w:r>
          </w:p>
        </w:tc>
        <w:tc>
          <w:tcPr>
            <w:tcW w:w="6530" w:type="dxa"/>
            <w:shd w:val="clear" w:color="auto" w:fill="auto"/>
          </w:tcPr>
          <w:p w14:paraId="254E3DC7" w14:textId="77777777" w:rsidR="00653C3D" w:rsidRPr="0021555F" w:rsidRDefault="00653C3D" w:rsidP="0064513A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155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«_____» _______ 2021 г.</w:t>
            </w:r>
          </w:p>
        </w:tc>
      </w:tr>
      <w:tr w:rsidR="00653C3D" w:rsidRPr="0021555F" w14:paraId="3BE276F2" w14:textId="77777777" w:rsidTr="00653C3D">
        <w:tc>
          <w:tcPr>
            <w:tcW w:w="2826" w:type="dxa"/>
            <w:shd w:val="clear" w:color="auto" w:fill="auto"/>
          </w:tcPr>
          <w:p w14:paraId="5D01E882" w14:textId="77777777" w:rsidR="00653C3D" w:rsidRPr="0021555F" w:rsidRDefault="00653C3D" w:rsidP="0064513A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155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получения услуги:</w:t>
            </w:r>
          </w:p>
          <w:p w14:paraId="2D41AF80" w14:textId="77777777" w:rsidR="00653C3D" w:rsidRPr="0021555F" w:rsidRDefault="00653C3D" w:rsidP="0064513A">
            <w:pPr>
              <w:shd w:val="clear" w:color="auto" w:fill="FFFFFF" w:themeFill="background1"/>
              <w:tabs>
                <w:tab w:val="left" w:pos="318"/>
              </w:tabs>
              <w:ind w:left="3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0" w:type="dxa"/>
            <w:shd w:val="clear" w:color="auto" w:fill="auto"/>
          </w:tcPr>
          <w:p w14:paraId="4BF68708" w14:textId="77777777" w:rsidR="00653C3D" w:rsidRPr="00847F84" w:rsidRDefault="00653C3D" w:rsidP="0064513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Pr="00847F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Получателями услуг могут быть субъекты малого и среднего предпринимательства, с момента регистрации которых прошло более 1 (одного) года, зарегистрированные и осуществляющие свою деятельность на территории Новгородской области и советующие требованиям Федерального закона от 24.07.2007 № 209-ФЗ «О развитии малого и среднего предпринимательства в Российской Федерации». </w:t>
            </w:r>
          </w:p>
          <w:p w14:paraId="4BA72D53" w14:textId="77777777" w:rsidR="00653C3D" w:rsidRPr="008737BF" w:rsidRDefault="00653C3D" w:rsidP="0064513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37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Сведения о субъекте МСП должны содержаться в Едином реестре субъектов малого и среднего предпринимательства на сайте ФНС РФ https://rmsp.nalog.ru/. </w:t>
            </w:r>
          </w:p>
          <w:p w14:paraId="6782A6D0" w14:textId="77777777" w:rsidR="00653C3D" w:rsidRDefault="00653C3D" w:rsidP="0064513A">
            <w:pPr>
              <w:pStyle w:val="a3"/>
              <w:shd w:val="clear" w:color="auto" w:fill="FFFFFF" w:themeFill="background1"/>
              <w:ind w:left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37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Субъект МСП – получатель услуги должен успешно пройти предварительную оценку количественных и качественных показателей деятельности субъекта малого и среднего предпринимательства (</w:t>
            </w:r>
            <w:proofErr w:type="spellStart"/>
            <w:r w:rsidRPr="008737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прескоринг</w:t>
            </w:r>
            <w:proofErr w:type="spellEnd"/>
            <w:r w:rsidRPr="008737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для получения комплексной услуги согласно п. 4.3.1.4. Приказа Министерства экономического развития РФ от 26 марта 2021 г. № 142 «Об утверждении требований к реализации мероприятий, осуществляемых субъектами Российской Федерации, бюджетам которых предоставляются субсидии на государственную поддержку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Федерации, направленных на достижение целей, показателей и результатов региональных проектов, обеспечивающих достижение целей, показателей и результатов федеральных проектов, входящих в состав национального проекта «Малое и среднее предпринимательство и поддержка индивидуальной предпринимательской инициативы», и требований к организациям, образующим инфраструктуру поддержки субъектов малого и среднего предпринимательства».</w:t>
            </w:r>
            <w:r w:rsidRPr="00AB65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</w:p>
          <w:p w14:paraId="1A46555A" w14:textId="3E2561B2" w:rsidR="00653C3D" w:rsidRDefault="00653C3D" w:rsidP="0064513A">
            <w:pPr>
              <w:pStyle w:val="a3"/>
              <w:shd w:val="clear" w:color="auto" w:fill="FFFFFF" w:themeFill="background1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Комплексная </w:t>
            </w:r>
            <w:r w:rsidRPr="00847F84">
              <w:rPr>
                <w:rFonts w:ascii="Times New Roman" w:hAnsi="Times New Roman" w:cs="Times New Roman"/>
                <w:sz w:val="18"/>
                <w:szCs w:val="18"/>
              </w:rPr>
              <w:t xml:space="preserve">услуга оказывается на условиях </w:t>
            </w:r>
            <w:proofErr w:type="spellStart"/>
            <w:r w:rsidRPr="00847F84">
              <w:rPr>
                <w:rFonts w:ascii="Times New Roman" w:hAnsi="Times New Roman" w:cs="Times New Roman"/>
                <w:sz w:val="18"/>
                <w:szCs w:val="18"/>
              </w:rPr>
              <w:t>софинансирования</w:t>
            </w:r>
            <w:proofErr w:type="spellEnd"/>
            <w:r w:rsidRPr="00847F84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14:paraId="174524BB" w14:textId="3B21B38B" w:rsidR="00653C3D" w:rsidRDefault="00653C3D" w:rsidP="0064513A">
            <w:pPr>
              <w:pStyle w:val="a3"/>
              <w:shd w:val="clear" w:color="auto" w:fill="FFFFFF" w:themeFill="background1"/>
              <w:ind w:left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Заявитель настоящим соглашается на </w:t>
            </w:r>
            <w:proofErr w:type="spellStart"/>
            <w:r w:rsidRPr="00847F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847F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«Комплексной </w:t>
            </w:r>
            <w:r w:rsidRPr="00847F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Pr="00847F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размере 20% от общей стоимости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  <w:p w14:paraId="529ED4E7" w14:textId="77777777" w:rsidR="00653C3D" w:rsidRDefault="00653C3D" w:rsidP="0064513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325A79E3" w14:textId="77777777" w:rsidR="00653C3D" w:rsidRPr="00A10E38" w:rsidRDefault="00653C3D" w:rsidP="0064513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10E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Подпись Заявителя</w:t>
            </w:r>
          </w:p>
          <w:p w14:paraId="5402B661" w14:textId="77777777" w:rsidR="00653C3D" w:rsidRPr="00A10E38" w:rsidRDefault="00653C3D" w:rsidP="0064513A">
            <w:pPr>
              <w:pStyle w:val="a3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071B9AEE" w14:textId="77777777" w:rsidR="00653C3D" w:rsidRPr="00A10E38" w:rsidRDefault="00653C3D" w:rsidP="0064513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10E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___________________    _______________________    ________________                                                                                 </w:t>
            </w:r>
          </w:p>
          <w:p w14:paraId="49136152" w14:textId="77777777" w:rsidR="00653C3D" w:rsidRPr="00A10E38" w:rsidRDefault="00653C3D" w:rsidP="0064513A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10E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М.П.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10E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должность</w:t>
            </w:r>
            <w:r w:rsidRPr="00A10E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A10E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  <w:t xml:space="preserve">    подпись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 </w:t>
            </w:r>
            <w:r w:rsidRPr="00A10E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расшифровка</w:t>
            </w:r>
          </w:p>
          <w:p w14:paraId="07895DDC" w14:textId="77777777" w:rsidR="00653C3D" w:rsidRPr="0021555F" w:rsidRDefault="00653C3D" w:rsidP="0064513A">
            <w:pPr>
              <w:pStyle w:val="a3"/>
              <w:shd w:val="clear" w:color="auto" w:fill="FFFFFF" w:themeFill="background1"/>
              <w:ind w:left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10E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(при наличии)</w:t>
            </w:r>
          </w:p>
        </w:tc>
      </w:tr>
    </w:tbl>
    <w:p w14:paraId="79F9FA54" w14:textId="77777777" w:rsidR="00653C3D" w:rsidRPr="0021555F" w:rsidRDefault="00653C3D" w:rsidP="00653C3D">
      <w:pPr>
        <w:widowControl w:val="0"/>
        <w:shd w:val="clear" w:color="auto" w:fill="FFFFFF" w:themeFill="background1"/>
        <w:autoSpaceDE w:val="0"/>
        <w:autoSpaceDN w:val="0"/>
        <w:adjustRightInd w:val="0"/>
        <w:ind w:right="-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06054F3F" w14:textId="77777777" w:rsidR="00653C3D" w:rsidRPr="008737BF" w:rsidRDefault="00653C3D" w:rsidP="00653C3D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atLeast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7BF">
        <w:rPr>
          <w:rFonts w:ascii="Times New Roman" w:eastAsia="Times New Roman" w:hAnsi="Times New Roman" w:cs="Times New Roman"/>
          <w:sz w:val="18"/>
          <w:szCs w:val="18"/>
          <w:lang w:eastAsia="ru-RU"/>
        </w:rPr>
        <w:t>Подтверждаю достоверность и полноту сведений, указанных в настоящем документе, а также в соответствии с Федеральным законом Российской Федерации от 27.07.2006 № 152-ФЗ «О персональных данных», даю согласие на обработку персональных данных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уничтожение), (а именно: фамилии, имени, отчества, телефона, ИНН, электронной почты, паспортных данных).</w:t>
      </w:r>
      <w:r w:rsidRPr="006B6C3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8737BF">
        <w:rPr>
          <w:rFonts w:ascii="Times New Roman" w:eastAsia="Times New Roman" w:hAnsi="Times New Roman" w:cs="Times New Roman"/>
          <w:sz w:val="18"/>
          <w:szCs w:val="18"/>
          <w:lang w:eastAsia="ru-RU"/>
        </w:rPr>
        <w:t>Согласие вступает в силу со дня его подписания и действует до момента отзыва моего согласия на обработку персональных данных на основании письменного заявления. Подтверждаю, что ознакомлен(а) с Федеральным законом от 27 июля 2006 года № 152-ФЗ «О персональных данных», права и обязанности в области защиты персональных данных мне разъяснены. Действие настоящего согласия прекращается досрочно в случае принятия оператором решения о прекращении обработки персональных данных и/или уничтожения документов, содержащих персональные данные.</w:t>
      </w:r>
    </w:p>
    <w:p w14:paraId="14BDD890" w14:textId="77777777" w:rsidR="00653C3D" w:rsidRPr="008737BF" w:rsidRDefault="00653C3D" w:rsidP="00653C3D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atLeast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7BF">
        <w:rPr>
          <w:rFonts w:ascii="Times New Roman" w:eastAsia="Times New Roman" w:hAnsi="Times New Roman" w:cs="Times New Roman"/>
          <w:sz w:val="18"/>
          <w:szCs w:val="18"/>
          <w:lang w:eastAsia="ru-RU"/>
        </w:rPr>
        <w:t>Заявитель настоящим подтверждает и гарантирует, что сведения, содержащиеся в заявлении и прилагаемых документах, достоверны и, что заявитель и представленные им документы соответствуют требованиям, установленным законодательством Российской Федерации и законодательством Новгородской области.</w:t>
      </w:r>
    </w:p>
    <w:p w14:paraId="5229DA63" w14:textId="77777777" w:rsidR="00653C3D" w:rsidRPr="008737BF" w:rsidRDefault="00653C3D" w:rsidP="00653C3D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atLeast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7BF">
        <w:rPr>
          <w:rFonts w:ascii="Times New Roman" w:eastAsia="Times New Roman" w:hAnsi="Times New Roman" w:cs="Times New Roman"/>
          <w:sz w:val="18"/>
          <w:szCs w:val="18"/>
          <w:lang w:eastAsia="ru-RU"/>
        </w:rPr>
        <w:t>Обработка персональных данных осуществляется с целью ведения реестра субъектов малого и среднего предпринимательства – получателей поддержки в соответствии со статьей 8 Федерального закона от 24 июля 2007 года № 209-ФЗ «О развитии малого и среднего предпринимательства в Российской Федерации».</w:t>
      </w:r>
    </w:p>
    <w:p w14:paraId="2AABEC25" w14:textId="77777777" w:rsidR="00653C3D" w:rsidRDefault="00653C3D" w:rsidP="00653C3D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atLeast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7BF">
        <w:rPr>
          <w:rFonts w:ascii="Times New Roman" w:eastAsia="Times New Roman" w:hAnsi="Times New Roman" w:cs="Times New Roman"/>
          <w:sz w:val="18"/>
          <w:szCs w:val="18"/>
          <w:lang w:eastAsia="ru-RU"/>
        </w:rPr>
        <w:t>Информация по настоящей заявки-согласи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и</w:t>
      </w:r>
      <w:r w:rsidRPr="008737B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запрашивается у Заявителя с целью соблюдения требований Федерального закона от 26.07.2006 №135-ФЗ "О защите конкуренции".</w:t>
      </w:r>
    </w:p>
    <w:p w14:paraId="208F1BAA" w14:textId="70526A39" w:rsidR="00653C3D" w:rsidRPr="006B6C30" w:rsidRDefault="00653C3D" w:rsidP="00F405B1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B6C3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Заявитель обязуется выполнять требования действующего законодательства </w:t>
      </w:r>
      <w:r w:rsidR="00072B9D">
        <w:rPr>
          <w:rFonts w:ascii="Times New Roman" w:eastAsia="Times New Roman" w:hAnsi="Times New Roman" w:cs="Times New Roman"/>
          <w:sz w:val="18"/>
          <w:szCs w:val="18"/>
          <w:lang w:eastAsia="ru-RU"/>
        </w:rPr>
        <w:t>главой 54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ГК РФ регулирующего правоотношения </w:t>
      </w:r>
      <w:r w:rsidRPr="006B6C3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сфере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франчайзинга</w:t>
      </w:r>
      <w:r w:rsidRPr="006B6C3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своевременно выполнять указания и рекомендации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Исполнителя по договору</w:t>
      </w:r>
      <w:r w:rsidRPr="006B6C30">
        <w:rPr>
          <w:rFonts w:ascii="Times New Roman" w:eastAsia="Times New Roman" w:hAnsi="Times New Roman" w:cs="Times New Roman"/>
          <w:sz w:val="18"/>
          <w:szCs w:val="18"/>
          <w:lang w:eastAsia="ru-RU"/>
        </w:rPr>
        <w:t>, своевременно сообщать запрашиваемую информацию, предоставлять документы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необходимые материалы</w:t>
      </w:r>
      <w:r w:rsidRPr="006B6C3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для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оказания услуги Заявителю.</w:t>
      </w:r>
      <w:r w:rsidRPr="006B6C3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Несвоевременное выполнение рекомендаций и указаний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Исполнителя по договору</w:t>
      </w:r>
      <w:r w:rsidRPr="006B6C3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будет считаться отказом Заявителя от получения услуги.</w:t>
      </w:r>
    </w:p>
    <w:p w14:paraId="2D250287" w14:textId="77777777" w:rsidR="00653C3D" w:rsidRPr="006B6C30" w:rsidRDefault="00653C3D" w:rsidP="00653C3D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atLeast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B6C30">
        <w:rPr>
          <w:rFonts w:ascii="Times New Roman" w:eastAsia="Times New Roman" w:hAnsi="Times New Roman" w:cs="Times New Roman"/>
          <w:sz w:val="18"/>
          <w:szCs w:val="18"/>
          <w:lang w:eastAsia="ru-RU"/>
        </w:rPr>
        <w:t>Заявитель в течение года после получения услуги обязуется предоставить по запросу ГОАУ «АРНО» информацию о своей деятельности, запрашиваемую с целью мониторинга деятельности субъекта малого и среднего предпринимательства, которым предоставлены комплексные услуги, что предусмотрено п.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6B6C30">
        <w:rPr>
          <w:rFonts w:ascii="Times New Roman" w:eastAsia="Times New Roman" w:hAnsi="Times New Roman" w:cs="Times New Roman"/>
          <w:sz w:val="18"/>
          <w:szCs w:val="18"/>
          <w:lang w:eastAsia="ru-RU"/>
        </w:rPr>
        <w:t>п. «р» п. 4.3.1.3 Приказа Министерства экономического развития РФ от 26 марта 2021 г. N 142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14:paraId="7FDED09A" w14:textId="77777777" w:rsidR="00653C3D" w:rsidRDefault="00653C3D" w:rsidP="00653C3D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atLeast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B6C30">
        <w:rPr>
          <w:rFonts w:ascii="Times New Roman" w:eastAsia="Times New Roman" w:hAnsi="Times New Roman" w:cs="Times New Roman"/>
          <w:sz w:val="18"/>
          <w:szCs w:val="18"/>
          <w:lang w:eastAsia="ru-RU"/>
        </w:rPr>
        <w:t>Заявителю может быть отказано в получении услуги по причинам, указанным в п. 8.4. Регламента оказания услуг в центре «Мой бизнес», утвержденного Приказом ГОАУ «АРНО» №74/ЦМБ от «08» июня 2021 года.</w:t>
      </w:r>
    </w:p>
    <w:p w14:paraId="21F5A2CD" w14:textId="77777777" w:rsidR="00653C3D" w:rsidRPr="006B6C30" w:rsidRDefault="00653C3D" w:rsidP="00653C3D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atLeast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B6C30">
        <w:rPr>
          <w:rFonts w:ascii="Times New Roman" w:eastAsia="Times New Roman" w:hAnsi="Times New Roman" w:cs="Times New Roman"/>
          <w:sz w:val="18"/>
          <w:szCs w:val="18"/>
          <w:lang w:eastAsia="ru-RU"/>
        </w:rPr>
        <w:t>Обращаем Ваше внимание, что количество услуг ограниченно.</w:t>
      </w:r>
    </w:p>
    <w:p w14:paraId="677359E1" w14:textId="77777777" w:rsidR="00653C3D" w:rsidRPr="0021555F" w:rsidRDefault="00653C3D" w:rsidP="00653C3D">
      <w:pPr>
        <w:shd w:val="clear" w:color="auto" w:fill="FFFFFF" w:themeFill="background1"/>
        <w:tabs>
          <w:tab w:val="left" w:pos="42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4F4BEA8C" w14:textId="77777777" w:rsidR="00653C3D" w:rsidRPr="0021555F" w:rsidRDefault="00653C3D" w:rsidP="00653C3D">
      <w:pPr>
        <w:shd w:val="clear" w:color="auto" w:fill="FFFFFF" w:themeFill="background1"/>
        <w:tabs>
          <w:tab w:val="left" w:pos="42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555F">
        <w:rPr>
          <w:rFonts w:ascii="Times New Roman" w:eastAsia="Times New Roman" w:hAnsi="Times New Roman" w:cs="Times New Roman"/>
          <w:sz w:val="18"/>
          <w:szCs w:val="18"/>
          <w:lang w:eastAsia="ru-RU"/>
        </w:rPr>
        <w:t>Дата подачи заявления «___» _____________ 2021 года</w:t>
      </w:r>
      <w:r w:rsidRPr="0021555F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21555F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21555F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21555F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        </w:t>
      </w:r>
    </w:p>
    <w:p w14:paraId="2E71E696" w14:textId="77777777" w:rsidR="00653C3D" w:rsidRPr="0021555F" w:rsidRDefault="00653C3D" w:rsidP="00653C3D">
      <w:pPr>
        <w:shd w:val="clear" w:color="auto" w:fill="FFFFFF" w:themeFill="background1"/>
        <w:tabs>
          <w:tab w:val="left" w:pos="426"/>
        </w:tabs>
        <w:suppressAutoHyphens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62A7C748" w14:textId="77777777" w:rsidR="00653C3D" w:rsidRPr="0021555F" w:rsidRDefault="00653C3D" w:rsidP="00653C3D">
      <w:pPr>
        <w:shd w:val="clear" w:color="auto" w:fill="FFFFFF" w:themeFill="background1"/>
        <w:tabs>
          <w:tab w:val="left" w:pos="426"/>
        </w:tabs>
        <w:suppressAutoHyphens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555F">
        <w:rPr>
          <w:rFonts w:ascii="Times New Roman" w:eastAsia="Times New Roman" w:hAnsi="Times New Roman" w:cs="Times New Roman"/>
          <w:sz w:val="18"/>
          <w:szCs w:val="18"/>
          <w:lang w:eastAsia="ru-RU"/>
        </w:rPr>
        <w:t>Подпись Заявителя</w:t>
      </w:r>
    </w:p>
    <w:p w14:paraId="5994F73C" w14:textId="77777777" w:rsidR="00653C3D" w:rsidRPr="0021555F" w:rsidRDefault="00653C3D" w:rsidP="00653C3D">
      <w:pPr>
        <w:shd w:val="clear" w:color="auto" w:fill="FFFFFF" w:themeFill="background1"/>
        <w:tabs>
          <w:tab w:val="left" w:pos="426"/>
        </w:tabs>
        <w:suppressAutoHyphens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42DDB015" w14:textId="77777777" w:rsidR="00653C3D" w:rsidRPr="0021555F" w:rsidRDefault="00653C3D" w:rsidP="00653C3D">
      <w:pPr>
        <w:shd w:val="clear" w:color="auto" w:fill="FFFFFF" w:themeFill="background1"/>
        <w:tabs>
          <w:tab w:val="left" w:pos="426"/>
        </w:tabs>
        <w:suppressAutoHyphens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1555F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    _______________________    ________________</w:t>
      </w:r>
      <w:r w:rsidRPr="0021555F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 xml:space="preserve">                                                                                 </w:t>
      </w:r>
    </w:p>
    <w:p w14:paraId="4DB8F610" w14:textId="77777777" w:rsidR="00653C3D" w:rsidRPr="0021555F" w:rsidRDefault="00653C3D" w:rsidP="00653C3D">
      <w:pPr>
        <w:shd w:val="clear" w:color="auto" w:fill="FFFFFF" w:themeFill="background1"/>
        <w:tabs>
          <w:tab w:val="left" w:pos="426"/>
        </w:tabs>
        <w:suppressAutoHyphens/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</w:pPr>
      <w:r w:rsidRPr="0021555F">
        <w:rPr>
          <w:rFonts w:ascii="Times New Roman" w:eastAsia="Times New Roman" w:hAnsi="Times New Roman" w:cs="Times New Roman"/>
          <w:sz w:val="18"/>
          <w:szCs w:val="18"/>
          <w:lang w:eastAsia="ru-RU"/>
        </w:rPr>
        <w:t>М.П.</w:t>
      </w:r>
      <w:r w:rsidRPr="0021555F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21555F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  </w:t>
      </w:r>
      <w:r w:rsidRPr="0021555F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должность</w:t>
      </w:r>
      <w:r w:rsidRPr="0021555F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ab/>
      </w:r>
      <w:r w:rsidRPr="0021555F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ab/>
        <w:t xml:space="preserve">                                 подпись</w:t>
      </w:r>
      <w:r w:rsidRPr="0021555F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ab/>
      </w:r>
      <w:r w:rsidRPr="0021555F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ab/>
      </w:r>
      <w:r w:rsidRPr="0021555F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ab/>
      </w:r>
      <w:r w:rsidRPr="0021555F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ab/>
        <w:t>расшифровка</w:t>
      </w:r>
    </w:p>
    <w:p w14:paraId="4BC494E2" w14:textId="77777777" w:rsidR="00653C3D" w:rsidRDefault="00653C3D" w:rsidP="00653C3D">
      <w:pPr>
        <w:shd w:val="clear" w:color="auto" w:fill="FFFFFF" w:themeFill="background1"/>
        <w:tabs>
          <w:tab w:val="left" w:pos="1352"/>
          <w:tab w:val="left" w:pos="9356"/>
        </w:tabs>
        <w:rPr>
          <w:rFonts w:ascii="Times New Roman" w:hAnsi="Times New Roman" w:cs="Times New Roman"/>
          <w:sz w:val="18"/>
          <w:szCs w:val="18"/>
        </w:rPr>
      </w:pPr>
      <w:r w:rsidRPr="0021555F">
        <w:rPr>
          <w:rFonts w:ascii="Times New Roman" w:hAnsi="Times New Roman" w:cs="Times New Roman"/>
          <w:sz w:val="18"/>
          <w:szCs w:val="18"/>
        </w:rPr>
        <w:t>(при наличии)</w:t>
      </w:r>
    </w:p>
    <w:p w14:paraId="4F909078" w14:textId="77777777" w:rsidR="00653C3D" w:rsidRDefault="00653C3D" w:rsidP="00653C3D">
      <w:pPr>
        <w:shd w:val="clear" w:color="auto" w:fill="FFFFFF" w:themeFill="background1"/>
        <w:tabs>
          <w:tab w:val="left" w:pos="1352"/>
          <w:tab w:val="left" w:pos="9356"/>
        </w:tabs>
        <w:rPr>
          <w:rFonts w:ascii="Times New Roman" w:hAnsi="Times New Roman" w:cs="Times New Roman"/>
          <w:sz w:val="18"/>
          <w:szCs w:val="18"/>
        </w:rPr>
      </w:pPr>
    </w:p>
    <w:p w14:paraId="78033AC9" w14:textId="77777777" w:rsidR="00653C3D" w:rsidRDefault="00653C3D" w:rsidP="00653C3D">
      <w:pPr>
        <w:shd w:val="clear" w:color="auto" w:fill="FFFFFF" w:themeFill="background1"/>
        <w:tabs>
          <w:tab w:val="left" w:pos="1352"/>
          <w:tab w:val="left" w:pos="9356"/>
        </w:tabs>
        <w:rPr>
          <w:rFonts w:ascii="Times New Roman" w:hAnsi="Times New Roman" w:cs="Times New Roman"/>
          <w:sz w:val="18"/>
          <w:szCs w:val="18"/>
        </w:rPr>
      </w:pPr>
    </w:p>
    <w:p w14:paraId="2EF32024" w14:textId="77777777" w:rsidR="00653C3D" w:rsidRPr="00AB65A8" w:rsidRDefault="00653C3D" w:rsidP="00653C3D">
      <w:pPr>
        <w:shd w:val="clear" w:color="auto" w:fill="FFFFFF" w:themeFill="background1"/>
        <w:tabs>
          <w:tab w:val="left" w:pos="1352"/>
          <w:tab w:val="left" w:pos="9356"/>
        </w:tabs>
        <w:rPr>
          <w:rFonts w:ascii="Times New Roman" w:hAnsi="Times New Roman" w:cs="Times New Roman"/>
          <w:sz w:val="18"/>
          <w:szCs w:val="18"/>
        </w:rPr>
      </w:pPr>
      <w:r w:rsidRPr="00AB65A8">
        <w:rPr>
          <w:rFonts w:ascii="Times New Roman" w:hAnsi="Times New Roman" w:cs="Times New Roman"/>
          <w:sz w:val="18"/>
          <w:szCs w:val="18"/>
        </w:rPr>
        <w:t>Дата принятия заявления</w:t>
      </w:r>
    </w:p>
    <w:p w14:paraId="4024C6F1" w14:textId="77777777" w:rsidR="00653C3D" w:rsidRPr="00AB65A8" w:rsidRDefault="00653C3D" w:rsidP="00653C3D">
      <w:pPr>
        <w:shd w:val="clear" w:color="auto" w:fill="FFFFFF" w:themeFill="background1"/>
        <w:tabs>
          <w:tab w:val="left" w:pos="1352"/>
          <w:tab w:val="left" w:pos="9356"/>
        </w:tabs>
        <w:rPr>
          <w:rFonts w:ascii="Times New Roman" w:hAnsi="Times New Roman" w:cs="Times New Roman"/>
          <w:sz w:val="18"/>
          <w:szCs w:val="18"/>
        </w:rPr>
      </w:pPr>
      <w:r w:rsidRPr="00AB65A8">
        <w:rPr>
          <w:rFonts w:ascii="Times New Roman" w:hAnsi="Times New Roman" w:cs="Times New Roman"/>
          <w:sz w:val="18"/>
          <w:szCs w:val="18"/>
        </w:rPr>
        <w:t>«___» _____________ 20__ года</w:t>
      </w:r>
      <w:r w:rsidRPr="00AB65A8">
        <w:rPr>
          <w:rFonts w:ascii="Times New Roman" w:hAnsi="Times New Roman" w:cs="Times New Roman"/>
          <w:sz w:val="18"/>
          <w:szCs w:val="18"/>
        </w:rPr>
        <w:tab/>
      </w:r>
    </w:p>
    <w:p w14:paraId="5DF0D86D" w14:textId="77777777" w:rsidR="00653C3D" w:rsidRPr="00AB65A8" w:rsidRDefault="00653C3D" w:rsidP="00653C3D">
      <w:pPr>
        <w:shd w:val="clear" w:color="auto" w:fill="FFFFFF" w:themeFill="background1"/>
        <w:tabs>
          <w:tab w:val="left" w:pos="1352"/>
          <w:tab w:val="left" w:pos="9356"/>
        </w:tabs>
        <w:rPr>
          <w:rFonts w:ascii="Times New Roman" w:hAnsi="Times New Roman" w:cs="Times New Roman"/>
          <w:sz w:val="18"/>
          <w:szCs w:val="18"/>
        </w:rPr>
      </w:pPr>
      <w:r w:rsidRPr="00AB65A8">
        <w:rPr>
          <w:rFonts w:ascii="Times New Roman" w:hAnsi="Times New Roman" w:cs="Times New Roman"/>
          <w:sz w:val="18"/>
          <w:szCs w:val="18"/>
        </w:rPr>
        <w:t xml:space="preserve">Подпись принявшего </w:t>
      </w:r>
      <w:r>
        <w:rPr>
          <w:rFonts w:ascii="Times New Roman" w:hAnsi="Times New Roman" w:cs="Times New Roman"/>
          <w:sz w:val="18"/>
          <w:szCs w:val="18"/>
        </w:rPr>
        <w:t>специалиста</w:t>
      </w:r>
    </w:p>
    <w:p w14:paraId="7BABB55F" w14:textId="77777777" w:rsidR="00653C3D" w:rsidRPr="00AB65A8" w:rsidRDefault="00653C3D" w:rsidP="00653C3D">
      <w:pPr>
        <w:shd w:val="clear" w:color="auto" w:fill="FFFFFF" w:themeFill="background1"/>
        <w:tabs>
          <w:tab w:val="left" w:pos="1352"/>
          <w:tab w:val="left" w:pos="9356"/>
        </w:tabs>
        <w:rPr>
          <w:rFonts w:ascii="Times New Roman" w:hAnsi="Times New Roman" w:cs="Times New Roman"/>
          <w:sz w:val="18"/>
          <w:szCs w:val="18"/>
        </w:rPr>
      </w:pPr>
      <w:r w:rsidRPr="00AB65A8">
        <w:rPr>
          <w:rFonts w:ascii="Times New Roman" w:hAnsi="Times New Roman" w:cs="Times New Roman"/>
          <w:sz w:val="18"/>
          <w:szCs w:val="18"/>
        </w:rPr>
        <w:t xml:space="preserve">__________________________________  _______________________    ________________                                                                                 </w:t>
      </w:r>
    </w:p>
    <w:p w14:paraId="0559ED4F" w14:textId="77777777" w:rsidR="00653C3D" w:rsidRDefault="00653C3D" w:rsidP="00653C3D">
      <w:pPr>
        <w:shd w:val="clear" w:color="auto" w:fill="FFFFFF" w:themeFill="background1"/>
        <w:tabs>
          <w:tab w:val="left" w:pos="1352"/>
          <w:tab w:val="left" w:pos="9356"/>
        </w:tabs>
        <w:rPr>
          <w:rFonts w:ascii="Times New Roman" w:hAnsi="Times New Roman" w:cs="Times New Roman"/>
          <w:sz w:val="18"/>
          <w:szCs w:val="18"/>
        </w:rPr>
      </w:pPr>
      <w:r w:rsidRPr="00AB65A8">
        <w:rPr>
          <w:rFonts w:ascii="Times New Roman" w:hAnsi="Times New Roman" w:cs="Times New Roman"/>
          <w:sz w:val="18"/>
          <w:szCs w:val="18"/>
        </w:rPr>
        <w:t>М.П.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65F1A379" w14:textId="77777777" w:rsidR="00653C3D" w:rsidRDefault="00653C3D" w:rsidP="00653C3D">
      <w:pPr>
        <w:shd w:val="clear" w:color="auto" w:fill="FFFFFF" w:themeFill="background1"/>
        <w:tabs>
          <w:tab w:val="left" w:pos="1352"/>
          <w:tab w:val="left" w:pos="9356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AB65A8">
        <w:rPr>
          <w:rFonts w:ascii="Times New Roman" w:hAnsi="Times New Roman" w:cs="Times New Roman"/>
          <w:sz w:val="18"/>
          <w:szCs w:val="18"/>
        </w:rPr>
        <w:t xml:space="preserve"> должность</w:t>
      </w:r>
      <w:r w:rsidRPr="00AB65A8">
        <w:rPr>
          <w:rFonts w:ascii="Times New Roman" w:hAnsi="Times New Roman" w:cs="Times New Roman"/>
          <w:sz w:val="18"/>
          <w:szCs w:val="18"/>
        </w:rPr>
        <w:tab/>
        <w:t xml:space="preserve">                                              подпись                                                               расшифровка</w:t>
      </w:r>
    </w:p>
    <w:p w14:paraId="10E361E9" w14:textId="6CC95D9D" w:rsidR="00F80D0B" w:rsidRDefault="00F80D0B"/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7"/>
        <w:gridCol w:w="8088"/>
      </w:tblGrid>
      <w:tr w:rsidR="00653C3D" w14:paraId="3B3C0EBC" w14:textId="77777777" w:rsidTr="00AC54D3">
        <w:tc>
          <w:tcPr>
            <w:tcW w:w="1267" w:type="dxa"/>
          </w:tcPr>
          <w:p w14:paraId="2A6209FC" w14:textId="77777777" w:rsidR="00653C3D" w:rsidRDefault="00653C3D">
            <w:pPr>
              <w:widowControl w:val="0"/>
              <w:autoSpaceDE w:val="0"/>
              <w:autoSpaceDN w:val="0"/>
              <w:adjustRightInd w:val="0"/>
              <w:ind w:right="-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Приложение:</w:t>
            </w:r>
          </w:p>
          <w:p w14:paraId="0E25CBB0" w14:textId="77777777" w:rsidR="00653C3D" w:rsidRDefault="00653C3D">
            <w:pPr>
              <w:widowControl w:val="0"/>
              <w:autoSpaceDE w:val="0"/>
              <w:autoSpaceDN w:val="0"/>
              <w:adjustRightInd w:val="0"/>
              <w:ind w:right="-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8" w:type="dxa"/>
            <w:hideMark/>
          </w:tcPr>
          <w:p w14:paraId="5B03C8D2" w14:textId="29888329" w:rsidR="00653C3D" w:rsidRDefault="00653C3D">
            <w:pPr>
              <w:widowControl w:val="0"/>
              <w:autoSpaceDE w:val="0"/>
              <w:autoSpaceDN w:val="0"/>
              <w:adjustRightInd w:val="0"/>
              <w:ind w:right="-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ЗАЯВКА-анкета – анкета субъекта малого и среднего предпринимательства на получение услуг (для юридических лиц) – на  </w:t>
            </w:r>
            <w:r w:rsidR="000F5F3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л. в 1 экз.</w:t>
            </w:r>
          </w:p>
        </w:tc>
      </w:tr>
    </w:tbl>
    <w:p w14:paraId="04194168" w14:textId="2E262397" w:rsidR="00653C3D" w:rsidRDefault="00653C3D"/>
    <w:p w14:paraId="7DC87530" w14:textId="77777777" w:rsidR="00AC54D3" w:rsidRDefault="00AC54D3" w:rsidP="00653C3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3B0675D0" w14:textId="0E8E2259" w:rsidR="00653C3D" w:rsidRPr="00BC340F" w:rsidRDefault="00653C3D" w:rsidP="00653C3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BC340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ЗАЯВКА - анкета</w:t>
      </w:r>
      <w:r w:rsidRPr="00BC340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br/>
        <w:t>субъекта малого и среднего предпринимательства на получение услуг (для юридических лиц)</w:t>
      </w:r>
    </w:p>
    <w:p w14:paraId="01E27A7E" w14:textId="77777777" w:rsidR="00653C3D" w:rsidRPr="00BC340F" w:rsidRDefault="00653C3D" w:rsidP="00653C3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tbl>
      <w:tblPr>
        <w:tblW w:w="9204" w:type="dxa"/>
        <w:tblLook w:val="04A0" w:firstRow="1" w:lastRow="0" w:firstColumn="1" w:lastColumn="0" w:noHBand="0" w:noVBand="1"/>
      </w:tblPr>
      <w:tblGrid>
        <w:gridCol w:w="960"/>
        <w:gridCol w:w="4984"/>
        <w:gridCol w:w="3260"/>
      </w:tblGrid>
      <w:tr w:rsidR="00653C3D" w:rsidRPr="00BC340F" w14:paraId="5A075A21" w14:textId="77777777" w:rsidTr="00653C3D">
        <w:trPr>
          <w:trHeight w:val="337"/>
        </w:trPr>
        <w:tc>
          <w:tcPr>
            <w:tcW w:w="920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5D9F1"/>
            <w:vAlign w:val="center"/>
            <w:hideMark/>
          </w:tcPr>
          <w:p w14:paraId="6881E3A7" w14:textId="77777777" w:rsidR="00653C3D" w:rsidRPr="00BC340F" w:rsidRDefault="00653C3D" w:rsidP="006451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Таблица 1. Общие данные</w:t>
            </w:r>
          </w:p>
        </w:tc>
      </w:tr>
      <w:tr w:rsidR="00653C3D" w:rsidRPr="00BC340F" w14:paraId="5249ADFE" w14:textId="77777777" w:rsidTr="00653C3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7199A5F" w14:textId="77777777" w:rsidR="00653C3D" w:rsidRPr="00BC340F" w:rsidRDefault="00653C3D" w:rsidP="006451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C442E6A" w14:textId="77777777" w:rsidR="00653C3D" w:rsidRPr="00BC340F" w:rsidRDefault="00653C3D" w:rsidP="006451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Требуемые сведения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B574AC" w14:textId="77777777" w:rsidR="00653C3D" w:rsidRPr="00BC340F" w:rsidRDefault="00653C3D" w:rsidP="006451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Данные</w:t>
            </w:r>
          </w:p>
        </w:tc>
      </w:tr>
      <w:tr w:rsidR="00653C3D" w:rsidRPr="00BC340F" w14:paraId="4133275F" w14:textId="77777777" w:rsidTr="00653C3D">
        <w:trPr>
          <w:trHeight w:val="38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4DC5C" w14:textId="77777777" w:rsidR="00653C3D" w:rsidRPr="00BC340F" w:rsidRDefault="00653C3D" w:rsidP="00645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6B5A0" w14:textId="77777777" w:rsidR="00653C3D" w:rsidRPr="00BC340F" w:rsidRDefault="00653C3D" w:rsidP="00645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юридического лица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928CDE" w14:textId="77777777" w:rsidR="00653C3D" w:rsidRPr="00BC340F" w:rsidRDefault="00653C3D" w:rsidP="00645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C3D" w:rsidRPr="00BC340F" w14:paraId="2CCBA82F" w14:textId="77777777" w:rsidTr="00653C3D">
        <w:trPr>
          <w:trHeight w:val="40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A31C4" w14:textId="77777777" w:rsidR="00653C3D" w:rsidRPr="00BC340F" w:rsidRDefault="00653C3D" w:rsidP="00645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40645" w14:textId="77777777" w:rsidR="00653C3D" w:rsidRPr="00BC340F" w:rsidRDefault="00653C3D" w:rsidP="00645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ИНН юридического лица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014547" w14:textId="77777777" w:rsidR="00653C3D" w:rsidRPr="00BC340F" w:rsidRDefault="00653C3D" w:rsidP="00645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C3D" w:rsidRPr="00BC340F" w14:paraId="4265CFC9" w14:textId="77777777" w:rsidTr="00653C3D">
        <w:trPr>
          <w:trHeight w:val="55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FE26D" w14:textId="77777777" w:rsidR="00653C3D" w:rsidRPr="00BC340F" w:rsidRDefault="00653C3D" w:rsidP="00645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E30C9" w14:textId="77777777" w:rsidR="00653C3D" w:rsidRPr="00BC340F" w:rsidRDefault="00653C3D" w:rsidP="00645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Контактное лицо (ФИО, должность, тел., электронная почта)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269E8" w14:textId="77777777" w:rsidR="00653C3D" w:rsidRPr="00BC340F" w:rsidRDefault="00653C3D" w:rsidP="00645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C3D" w:rsidRPr="00BC340F" w14:paraId="0278415F" w14:textId="77777777" w:rsidTr="00653C3D">
        <w:trPr>
          <w:trHeight w:val="26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11814" w14:textId="77777777" w:rsidR="00653C3D" w:rsidRPr="00BC340F" w:rsidRDefault="00653C3D" w:rsidP="00645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58ABD" w14:textId="77777777" w:rsidR="00653C3D" w:rsidRPr="00BC340F" w:rsidRDefault="00653C3D" w:rsidP="00645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Сайт/страница в социальных сетях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88357A" w14:textId="77777777" w:rsidR="00653C3D" w:rsidRPr="00BC340F" w:rsidRDefault="00653C3D" w:rsidP="00645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C3D" w:rsidRPr="00BC340F" w14:paraId="3C39CF0D" w14:textId="77777777" w:rsidTr="00653C3D">
        <w:trPr>
          <w:trHeight w:val="25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87E4" w14:textId="77777777" w:rsidR="00653C3D" w:rsidRPr="00BC340F" w:rsidRDefault="00653C3D" w:rsidP="00645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A2061" w14:textId="77777777" w:rsidR="00653C3D" w:rsidRPr="00BC340F" w:rsidRDefault="00653C3D" w:rsidP="00645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Паспортные данные руководителя (серия и номер)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58FEF5" w14:textId="77777777" w:rsidR="00653C3D" w:rsidRPr="00BC340F" w:rsidRDefault="00653C3D" w:rsidP="00645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3C3D" w:rsidRPr="00BC340F" w14:paraId="66A61EAA" w14:textId="77777777" w:rsidTr="00653C3D">
        <w:trPr>
          <w:trHeight w:val="249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8FB98" w14:textId="77777777" w:rsidR="00653C3D" w:rsidRPr="00BC340F" w:rsidRDefault="00653C3D" w:rsidP="00645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8AFD8" w14:textId="77777777" w:rsidR="00653C3D" w:rsidRPr="00BC340F" w:rsidRDefault="00653C3D" w:rsidP="00645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регистрации изобретения субъекта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E98BC" w14:textId="77777777" w:rsidR="00653C3D" w:rsidRPr="00BC340F" w:rsidRDefault="00653C3D" w:rsidP="00645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3C3D" w:rsidRPr="00BC340F" w14:paraId="0F0BC74C" w14:textId="77777777" w:rsidTr="00653C3D">
        <w:trPr>
          <w:trHeight w:val="24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34CB5" w14:textId="77777777" w:rsidR="00653C3D" w:rsidRPr="00BC340F" w:rsidRDefault="00653C3D" w:rsidP="00645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27347" w14:textId="77777777" w:rsidR="00653C3D" w:rsidRPr="00BC340F" w:rsidRDefault="00653C3D" w:rsidP="00645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регистрации полезной модели субъекта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D3520" w14:textId="77777777" w:rsidR="00653C3D" w:rsidRPr="00BC340F" w:rsidRDefault="00653C3D" w:rsidP="00645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3C3D" w:rsidRPr="00BC340F" w14:paraId="1FC75D5A" w14:textId="77777777" w:rsidTr="00653C3D">
        <w:trPr>
          <w:trHeight w:val="55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96AB3" w14:textId="77777777" w:rsidR="00653C3D" w:rsidRPr="00BC340F" w:rsidRDefault="00653C3D" w:rsidP="00645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48CC" w14:textId="77777777" w:rsidR="00653C3D" w:rsidRPr="00BC340F" w:rsidRDefault="00653C3D" w:rsidP="00645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регистрации промышленного образца субъекта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85F94" w14:textId="77777777" w:rsidR="00653C3D" w:rsidRPr="00BC340F" w:rsidRDefault="00653C3D" w:rsidP="00645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3C3D" w:rsidRPr="00BC340F" w14:paraId="54E8DF9E" w14:textId="77777777" w:rsidTr="00653C3D">
        <w:trPr>
          <w:trHeight w:val="24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51319" w14:textId="77777777" w:rsidR="00653C3D" w:rsidRPr="00BC340F" w:rsidRDefault="00653C3D" w:rsidP="00645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A71E8" w14:textId="77777777" w:rsidR="00653C3D" w:rsidRPr="00BC340F" w:rsidRDefault="00653C3D" w:rsidP="00645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регистрации товарного знака субъекта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0CA97" w14:textId="77777777" w:rsidR="00653C3D" w:rsidRPr="00BC340F" w:rsidRDefault="00653C3D" w:rsidP="00645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3C3D" w:rsidRPr="00BC340F" w14:paraId="44FCE969" w14:textId="77777777" w:rsidTr="00653C3D">
        <w:trPr>
          <w:trHeight w:val="59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7854C" w14:textId="77777777" w:rsidR="00653C3D" w:rsidRPr="00BC340F" w:rsidRDefault="00653C3D" w:rsidP="00645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1605E" w14:textId="77777777" w:rsidR="00653C3D" w:rsidRPr="00BC340F" w:rsidRDefault="00653C3D" w:rsidP="0064513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регистрации программы для ЭВМ, базы данных и топологии интегральных микросхем субъекта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AD2FC" w14:textId="77777777" w:rsidR="00653C3D" w:rsidRPr="00BC340F" w:rsidRDefault="00653C3D" w:rsidP="00645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35932F25" w14:textId="77777777" w:rsidR="00653C3D" w:rsidRPr="00BC340F" w:rsidRDefault="00653C3D" w:rsidP="00653C3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tbl>
      <w:tblPr>
        <w:tblW w:w="9204" w:type="dxa"/>
        <w:tblLayout w:type="fixed"/>
        <w:tblLook w:val="04A0" w:firstRow="1" w:lastRow="0" w:firstColumn="1" w:lastColumn="0" w:noHBand="0" w:noVBand="1"/>
      </w:tblPr>
      <w:tblGrid>
        <w:gridCol w:w="960"/>
        <w:gridCol w:w="2574"/>
        <w:gridCol w:w="3402"/>
        <w:gridCol w:w="2268"/>
      </w:tblGrid>
      <w:tr w:rsidR="00653C3D" w:rsidRPr="00BC340F" w14:paraId="77888E01" w14:textId="77777777" w:rsidTr="00653C3D">
        <w:trPr>
          <w:trHeight w:val="600"/>
        </w:trPr>
        <w:tc>
          <w:tcPr>
            <w:tcW w:w="9204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5D9F1"/>
            <w:vAlign w:val="center"/>
            <w:hideMark/>
          </w:tcPr>
          <w:p w14:paraId="6A847BA6" w14:textId="77777777" w:rsidR="00653C3D" w:rsidRPr="00BC340F" w:rsidRDefault="00653C3D" w:rsidP="006451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Таблица 2. Структура собственности - Учредители/акционеры/пайщики с долей более 25% (заполняется только для организационно-правовых форм, отличных </w:t>
            </w:r>
            <w:r w:rsidRPr="00BC34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от Общества с ограниченной ответственностью)</w:t>
            </w:r>
          </w:p>
        </w:tc>
      </w:tr>
      <w:tr w:rsidR="00653C3D" w:rsidRPr="00BC340F" w14:paraId="3B23BA3F" w14:textId="77777777" w:rsidTr="00653C3D">
        <w:trPr>
          <w:trHeight w:val="855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BCC27C" w14:textId="77777777" w:rsidR="00653C3D" w:rsidRPr="00BC340F" w:rsidRDefault="00653C3D" w:rsidP="006451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07DEE49" w14:textId="77777777" w:rsidR="00653C3D" w:rsidRPr="00BC340F" w:rsidRDefault="00653C3D" w:rsidP="006451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Наименование/ФИО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A2B14D2" w14:textId="77777777" w:rsidR="00653C3D" w:rsidRPr="00BC340F" w:rsidRDefault="00653C3D" w:rsidP="006451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CAC63B" w14:textId="77777777" w:rsidR="00653C3D" w:rsidRPr="00BC340F" w:rsidRDefault="00653C3D" w:rsidP="006451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в уставном капитале заявителя, %</w:t>
            </w:r>
          </w:p>
        </w:tc>
      </w:tr>
      <w:tr w:rsidR="00653C3D" w:rsidRPr="00BC340F" w14:paraId="1DAFE721" w14:textId="77777777" w:rsidTr="00653C3D">
        <w:trPr>
          <w:trHeight w:val="3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CE38B" w14:textId="77777777" w:rsidR="00653C3D" w:rsidRPr="00BC340F" w:rsidRDefault="00653C3D" w:rsidP="00645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23179" w14:textId="77777777" w:rsidR="00653C3D" w:rsidRPr="00BC340F" w:rsidRDefault="00653C3D" w:rsidP="0064513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0D0F8" w14:textId="77777777" w:rsidR="00653C3D" w:rsidRPr="00BC340F" w:rsidRDefault="00653C3D" w:rsidP="0064513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6D5DB0" w14:textId="77777777" w:rsidR="00653C3D" w:rsidRPr="00BC340F" w:rsidRDefault="00653C3D" w:rsidP="0064513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53C3D" w:rsidRPr="00BC340F" w14:paraId="2C5B69FB" w14:textId="77777777" w:rsidTr="00653C3D">
        <w:trPr>
          <w:trHeight w:val="48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2ADB1" w14:textId="77777777" w:rsidR="00653C3D" w:rsidRPr="00BC340F" w:rsidRDefault="00653C3D" w:rsidP="006451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0E0478" w14:textId="77777777" w:rsidR="00653C3D" w:rsidRPr="00BC340F" w:rsidRDefault="00653C3D" w:rsidP="0064513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E26AB" w14:textId="77777777" w:rsidR="00653C3D" w:rsidRPr="00BC340F" w:rsidRDefault="00653C3D" w:rsidP="0064513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AE4360" w14:textId="77777777" w:rsidR="00653C3D" w:rsidRPr="00BC340F" w:rsidRDefault="00653C3D" w:rsidP="0064513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4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49FD8D30" w14:textId="77777777" w:rsidR="00653C3D" w:rsidRPr="008629BF" w:rsidRDefault="00653C3D" w:rsidP="00653C3D">
      <w:pPr>
        <w:jc w:val="both"/>
        <w:rPr>
          <w:rFonts w:ascii="Times New Roman" w:hAnsi="Times New Roman" w:cs="Times New Roman"/>
          <w:i/>
          <w:sz w:val="4"/>
        </w:rPr>
      </w:pPr>
    </w:p>
    <w:p w14:paraId="1F1E3D76" w14:textId="77777777" w:rsidR="00653C3D" w:rsidRDefault="00653C3D" w:rsidP="00653C3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Предоставляя анкетные данные, согласен на предоставление услуг.</w:t>
      </w:r>
    </w:p>
    <w:p w14:paraId="6628953B" w14:textId="77777777" w:rsidR="00653C3D" w:rsidRPr="00173611" w:rsidRDefault="00653C3D" w:rsidP="00653C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  <w:r w:rsidRPr="00173611">
        <w:rPr>
          <w:rFonts w:ascii="Times New Roman" w:hAnsi="Times New Roman" w:cs="Times New Roman"/>
          <w:sz w:val="16"/>
          <w:szCs w:val="16"/>
        </w:rPr>
        <w:t>Я ____________________________________________________________ _____,</w:t>
      </w:r>
    </w:p>
    <w:p w14:paraId="3DF1EF92" w14:textId="77777777" w:rsidR="00653C3D" w:rsidRPr="00173611" w:rsidRDefault="00653C3D" w:rsidP="00653C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  <w:r w:rsidRPr="00173611">
        <w:rPr>
          <w:rFonts w:ascii="Times New Roman" w:hAnsi="Times New Roman" w:cs="Times New Roman"/>
          <w:sz w:val="16"/>
          <w:szCs w:val="16"/>
        </w:rPr>
        <w:t>выражаю свое согласие с данными заявки-анкеты и выражаю акционерному обществу «Федеральная корпорация по развитию малого и среднего предпринимательства», зарегистрированному по адресу: г. Москва, Славянская площадь, д.4. стр. 1, а также</w:t>
      </w:r>
      <w:r>
        <w:rPr>
          <w:rFonts w:ascii="Times New Roman" w:hAnsi="Times New Roman" w:cs="Times New Roman"/>
          <w:sz w:val="16"/>
          <w:szCs w:val="16"/>
        </w:rPr>
        <w:t xml:space="preserve"> ГОАУ «АРНО», зарегистрированное по адресу: г. Великий Новгород, пл. Победы-Софийская, 1</w:t>
      </w:r>
      <w:r w:rsidRPr="00173611">
        <w:rPr>
          <w:rFonts w:ascii="Times New Roman" w:hAnsi="Times New Roman" w:cs="Times New Roman"/>
          <w:sz w:val="16"/>
          <w:szCs w:val="16"/>
        </w:rPr>
        <w:t xml:space="preserve"> согласие на обработку указанных в </w:t>
      </w:r>
      <w:r>
        <w:rPr>
          <w:rFonts w:ascii="Times New Roman" w:hAnsi="Times New Roman" w:cs="Times New Roman"/>
          <w:sz w:val="16"/>
          <w:szCs w:val="16"/>
        </w:rPr>
        <w:t>заявке-анкете</w:t>
      </w:r>
      <w:r w:rsidRPr="00173611">
        <w:rPr>
          <w:rFonts w:ascii="Times New Roman" w:hAnsi="Times New Roman" w:cs="Times New Roman"/>
          <w:sz w:val="16"/>
          <w:szCs w:val="16"/>
        </w:rPr>
        <w:t xml:space="preserve"> персональных данных,</w:t>
      </w:r>
    </w:p>
    <w:p w14:paraId="0580868A" w14:textId="77777777" w:rsidR="00653C3D" w:rsidRPr="00173611" w:rsidRDefault="00653C3D" w:rsidP="00653C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  <w:r w:rsidRPr="00173611">
        <w:rPr>
          <w:rFonts w:ascii="Times New Roman" w:hAnsi="Times New Roman" w:cs="Times New Roman"/>
          <w:sz w:val="16"/>
          <w:szCs w:val="16"/>
        </w:rPr>
        <w:t>ознакомлен(а), что:</w:t>
      </w:r>
    </w:p>
    <w:p w14:paraId="2EB60F16" w14:textId="77777777" w:rsidR="00653C3D" w:rsidRPr="00173611" w:rsidRDefault="00653C3D" w:rsidP="00653C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  <w:r w:rsidRPr="00173611">
        <w:rPr>
          <w:rFonts w:ascii="Times New Roman" w:hAnsi="Times New Roman" w:cs="Times New Roman"/>
          <w:sz w:val="16"/>
          <w:szCs w:val="16"/>
        </w:rPr>
        <w:t>1) согласие на обработку персональных данных действует с даты подписания настоящей заявки-анкеты в течение одного года либо до даты подачи письменного заявления об отзыве настоящего согласия;</w:t>
      </w:r>
    </w:p>
    <w:p w14:paraId="196D8640" w14:textId="77777777" w:rsidR="00653C3D" w:rsidRPr="00173611" w:rsidRDefault="00653C3D" w:rsidP="00653C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  <w:r w:rsidRPr="00173611">
        <w:rPr>
          <w:rFonts w:ascii="Times New Roman" w:hAnsi="Times New Roman" w:cs="Times New Roman"/>
          <w:sz w:val="16"/>
          <w:szCs w:val="16"/>
        </w:rPr>
        <w:t>2) действия с персональными данными включают в себя: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уничтожение;</w:t>
      </w:r>
    </w:p>
    <w:p w14:paraId="19C41520" w14:textId="77777777" w:rsidR="00653C3D" w:rsidRPr="00173611" w:rsidRDefault="00653C3D" w:rsidP="00653C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  <w:r w:rsidRPr="00173611">
        <w:rPr>
          <w:rFonts w:ascii="Times New Roman" w:hAnsi="Times New Roman" w:cs="Times New Roman"/>
          <w:sz w:val="16"/>
          <w:szCs w:val="16"/>
        </w:rPr>
        <w:t>3) персональные данные, в том числе предоставляемые в отношении третьих лиц,</w:t>
      </w:r>
    </w:p>
    <w:p w14:paraId="126B383B" w14:textId="77777777" w:rsidR="00653C3D" w:rsidRPr="00173611" w:rsidRDefault="00653C3D" w:rsidP="00653C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  <w:r w:rsidRPr="00173611">
        <w:rPr>
          <w:rFonts w:ascii="Times New Roman" w:hAnsi="Times New Roman" w:cs="Times New Roman"/>
          <w:sz w:val="16"/>
          <w:szCs w:val="16"/>
        </w:rPr>
        <w:t xml:space="preserve">будут обрабатываться смешанным способом, включающим в себя автоматизированную и неавтоматизированную обработку персональных данных, </w:t>
      </w:r>
      <w:r>
        <w:rPr>
          <w:rFonts w:ascii="Times New Roman" w:hAnsi="Times New Roman" w:cs="Times New Roman"/>
          <w:sz w:val="16"/>
          <w:szCs w:val="16"/>
        </w:rPr>
        <w:t xml:space="preserve">только в целях осуществления и </w:t>
      </w:r>
      <w:r w:rsidRPr="00173611">
        <w:rPr>
          <w:rFonts w:ascii="Times New Roman" w:hAnsi="Times New Roman" w:cs="Times New Roman"/>
          <w:sz w:val="16"/>
          <w:szCs w:val="16"/>
        </w:rPr>
        <w:t>выполнения возложенных законодательством Росс</w:t>
      </w:r>
      <w:r>
        <w:rPr>
          <w:rFonts w:ascii="Times New Roman" w:hAnsi="Times New Roman" w:cs="Times New Roman"/>
          <w:sz w:val="16"/>
          <w:szCs w:val="16"/>
        </w:rPr>
        <w:t xml:space="preserve">ийской Федерации на акционерное </w:t>
      </w:r>
      <w:r w:rsidRPr="00173611">
        <w:rPr>
          <w:rFonts w:ascii="Times New Roman" w:hAnsi="Times New Roman" w:cs="Times New Roman"/>
          <w:sz w:val="16"/>
          <w:szCs w:val="16"/>
        </w:rPr>
        <w:t>общество «Федеральная корпорация по развитию малого и среднего предпринимательства» полномочий и обязанностей;</w:t>
      </w:r>
    </w:p>
    <w:p w14:paraId="3658ED7A" w14:textId="77777777" w:rsidR="00653C3D" w:rsidRPr="00173611" w:rsidRDefault="00653C3D" w:rsidP="00653C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  <w:r w:rsidRPr="00173611">
        <w:rPr>
          <w:rFonts w:ascii="Times New Roman" w:hAnsi="Times New Roman" w:cs="Times New Roman"/>
          <w:sz w:val="16"/>
          <w:szCs w:val="16"/>
        </w:rPr>
        <w:t>4) требование об отзыве настоящего согласия направляется в виде соответствующего письменного заявления на почтовый адрес Корпорации: 109074 Москва, Славянская площадь, д. 4. стр. 1, а также почтовый адрес</w:t>
      </w:r>
      <w:r>
        <w:rPr>
          <w:rFonts w:ascii="Times New Roman" w:hAnsi="Times New Roman" w:cs="Times New Roman"/>
          <w:sz w:val="16"/>
          <w:szCs w:val="16"/>
        </w:rPr>
        <w:t xml:space="preserve"> ГОАУ «АРНО»: 173000 г. Великий Новгород, ул. Федоровский ручей 2/13, 4 этаж</w:t>
      </w:r>
      <w:r w:rsidRPr="00173611">
        <w:rPr>
          <w:rFonts w:ascii="Times New Roman" w:hAnsi="Times New Roman" w:cs="Times New Roman"/>
          <w:sz w:val="16"/>
          <w:szCs w:val="16"/>
        </w:rPr>
        <w:t>.</w:t>
      </w:r>
    </w:p>
    <w:p w14:paraId="0C9B2416" w14:textId="77777777" w:rsidR="00653C3D" w:rsidRDefault="00653C3D" w:rsidP="00653C3D">
      <w:pPr>
        <w:jc w:val="both"/>
        <w:rPr>
          <w:rFonts w:ascii="Times New Roman" w:hAnsi="Times New Roman" w:cs="Times New Roman"/>
        </w:rPr>
      </w:pPr>
    </w:p>
    <w:p w14:paraId="36C40D66" w14:textId="77777777" w:rsidR="00653C3D" w:rsidRPr="00BC1234" w:rsidRDefault="00653C3D" w:rsidP="00653C3D">
      <w:pPr>
        <w:jc w:val="both"/>
        <w:rPr>
          <w:rFonts w:ascii="Times New Roman" w:hAnsi="Times New Roman" w:cs="Times New Roman"/>
        </w:rPr>
      </w:pPr>
      <w:r w:rsidRPr="00BC1234">
        <w:rPr>
          <w:rFonts w:ascii="Times New Roman" w:hAnsi="Times New Roman" w:cs="Times New Roman"/>
        </w:rPr>
        <w:t xml:space="preserve">Подпись руководителя юридического лица </w:t>
      </w:r>
    </w:p>
    <w:p w14:paraId="1A42DEBE" w14:textId="77777777" w:rsidR="00653C3D" w:rsidRDefault="00653C3D" w:rsidP="00653C3D">
      <w:pPr>
        <w:jc w:val="both"/>
        <w:rPr>
          <w:rFonts w:ascii="Times New Roman" w:hAnsi="Times New Roman" w:cs="Times New Roman"/>
        </w:rPr>
      </w:pPr>
    </w:p>
    <w:p w14:paraId="1267ECF4" w14:textId="77777777" w:rsidR="00653C3D" w:rsidRPr="00BC1234" w:rsidRDefault="00653C3D" w:rsidP="00653C3D">
      <w:pPr>
        <w:jc w:val="both"/>
        <w:rPr>
          <w:rFonts w:ascii="Times New Roman" w:hAnsi="Times New Roman" w:cs="Times New Roman"/>
        </w:rPr>
      </w:pPr>
      <w:r w:rsidRPr="00BC1234">
        <w:rPr>
          <w:rFonts w:ascii="Times New Roman" w:hAnsi="Times New Roman" w:cs="Times New Roman"/>
        </w:rPr>
        <w:t>/_____________________________/___________________________________</w:t>
      </w:r>
    </w:p>
    <w:p w14:paraId="37F9FC85" w14:textId="77777777" w:rsidR="00653C3D" w:rsidRPr="00BC1234" w:rsidRDefault="00653C3D" w:rsidP="00653C3D">
      <w:pPr>
        <w:ind w:left="4248" w:firstLine="708"/>
        <w:jc w:val="both"/>
        <w:rPr>
          <w:rFonts w:ascii="Times New Roman" w:hAnsi="Times New Roman" w:cs="Times New Roman"/>
        </w:rPr>
      </w:pPr>
      <w:r w:rsidRPr="00BC1234">
        <w:rPr>
          <w:rFonts w:ascii="Times New Roman" w:hAnsi="Times New Roman" w:cs="Times New Roman"/>
        </w:rPr>
        <w:t>М.П. (при наличии)</w:t>
      </w:r>
    </w:p>
    <w:p w14:paraId="0C5956C8" w14:textId="77777777" w:rsidR="00653C3D" w:rsidRDefault="00653C3D" w:rsidP="00653C3D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C1234">
        <w:rPr>
          <w:rFonts w:ascii="Times New Roman" w:hAnsi="Times New Roman" w:cs="Times New Roman"/>
        </w:rPr>
        <w:t>Дата _______________________</w:t>
      </w:r>
    </w:p>
    <w:p w14:paraId="5A62EFAD" w14:textId="77777777" w:rsidR="00653C3D" w:rsidRDefault="00653C3D" w:rsidP="00653C3D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091A275" w14:textId="77777777" w:rsidR="00653C3D" w:rsidRDefault="00653C3D" w:rsidP="00653C3D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E12177B" w14:textId="77777777" w:rsidR="00653C3D" w:rsidRDefault="00653C3D" w:rsidP="00653C3D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71B8D44" w14:textId="77777777" w:rsidR="00653C3D" w:rsidRDefault="00653C3D" w:rsidP="00653C3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D6110FF" w14:textId="77777777" w:rsidR="00653C3D" w:rsidRDefault="00653C3D" w:rsidP="00653C3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653C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91A3B"/>
    <w:multiLevelType w:val="hybridMultilevel"/>
    <w:tmpl w:val="2A00BF4E"/>
    <w:lvl w:ilvl="0" w:tplc="3A86751A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E689FB6">
      <w:start w:val="1"/>
      <w:numFmt w:val="bullet"/>
      <w:lvlText w:val="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C3D"/>
    <w:rsid w:val="00072B9D"/>
    <w:rsid w:val="000F5F3C"/>
    <w:rsid w:val="00653C3D"/>
    <w:rsid w:val="00AC54D3"/>
    <w:rsid w:val="00BF206D"/>
    <w:rsid w:val="00F405B1"/>
    <w:rsid w:val="00F80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9A2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C3D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SL_Абзац списка,Абзац списка2,Bullet List,FooterText,numbered,List Paragraph,Подпись рисунка,Маркированный список_уровень1"/>
    <w:basedOn w:val="a"/>
    <w:link w:val="a4"/>
    <w:qFormat/>
    <w:rsid w:val="00653C3D"/>
    <w:pPr>
      <w:ind w:left="720"/>
      <w:contextualSpacing/>
    </w:pPr>
  </w:style>
  <w:style w:type="character" w:customStyle="1" w:styleId="a4">
    <w:name w:val="Абзац списка Знак"/>
    <w:aliases w:val="SL_Абзац списка Знак,Абзац списка2 Знак,Bullet List Знак,FooterText Знак,numbered Знак,List Paragraph Знак,Подпись рисунка Знак,Маркированный список_уровень1 Знак"/>
    <w:link w:val="a3"/>
    <w:locked/>
    <w:rsid w:val="00653C3D"/>
  </w:style>
  <w:style w:type="table" w:styleId="a5">
    <w:name w:val="Table Grid"/>
    <w:basedOn w:val="a1"/>
    <w:rsid w:val="00653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C3D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SL_Абзац списка,Абзац списка2,Bullet List,FooterText,numbered,List Paragraph,Подпись рисунка,Маркированный список_уровень1"/>
    <w:basedOn w:val="a"/>
    <w:link w:val="a4"/>
    <w:qFormat/>
    <w:rsid w:val="00653C3D"/>
    <w:pPr>
      <w:ind w:left="720"/>
      <w:contextualSpacing/>
    </w:pPr>
  </w:style>
  <w:style w:type="character" w:customStyle="1" w:styleId="a4">
    <w:name w:val="Абзац списка Знак"/>
    <w:aliases w:val="SL_Абзац списка Знак,Абзац списка2 Знак,Bullet List Знак,FooterText Знак,numbered Знак,List Paragraph Знак,Подпись рисунка Знак,Маркированный список_уровень1 Знак"/>
    <w:link w:val="a3"/>
    <w:locked/>
    <w:rsid w:val="00653C3D"/>
  </w:style>
  <w:style w:type="table" w:styleId="a5">
    <w:name w:val="Table Grid"/>
    <w:basedOn w:val="a1"/>
    <w:rsid w:val="00653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7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1844</Words>
  <Characters>10511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NOVREG</Company>
  <LinksUpToDate>false</LinksUpToDate>
  <CharactersWithSpaces>12331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Евгения</dc:creator>
  <cp:lastModifiedBy>Никулина Ирина Николаевна</cp:lastModifiedBy>
  <cp:revision>2</cp:revision>
  <dcterms:created xsi:type="dcterms:W3CDTF">2021-09-03T09:22:00Z</dcterms:created>
  <dcterms:modified xsi:type="dcterms:W3CDTF">2021-09-03T09:22:00Z</dcterms:modified>
</cp:coreProperties>
</file>